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0BC61" w14:textId="5F567E1E" w:rsidR="00661C74" w:rsidRPr="00B700FD" w:rsidRDefault="002923CE" w:rsidP="00661C74">
      <w:pPr>
        <w:spacing w:line="360" w:lineRule="auto"/>
        <w:jc w:val="center"/>
        <w:rPr>
          <w:rFonts w:ascii="Calibri" w:hAnsi="Calibri"/>
          <w:b/>
          <w:szCs w:val="22"/>
          <w:lang w:val="hr-HR"/>
        </w:rPr>
      </w:pPr>
      <w:r>
        <w:rPr>
          <w:rFonts w:ascii="Calibri" w:hAnsi="Calibri"/>
          <w:b/>
          <w:szCs w:val="22"/>
          <w:lang w:val="hr-HR"/>
        </w:rPr>
        <w:t>Prijediplomski</w:t>
      </w:r>
      <w:r w:rsidR="00661C74" w:rsidRPr="00B700FD">
        <w:rPr>
          <w:rFonts w:ascii="Calibri" w:hAnsi="Calibri"/>
          <w:b/>
          <w:szCs w:val="22"/>
          <w:lang w:val="hr-HR"/>
        </w:rPr>
        <w:t xml:space="preserve"> stručni studij Primaljstvo </w:t>
      </w:r>
      <w:r w:rsidR="00661C74">
        <w:rPr>
          <w:rFonts w:ascii="Calibri" w:hAnsi="Calibri"/>
          <w:b/>
          <w:szCs w:val="22"/>
          <w:lang w:val="hr-HR"/>
        </w:rPr>
        <w:t>izvanredni</w:t>
      </w:r>
    </w:p>
    <w:tbl>
      <w:tblPr>
        <w:tblpPr w:leftFromText="180" w:rightFromText="180" w:vertAnchor="text" w:tblpY="1"/>
        <w:tblOverlap w:val="never"/>
        <w:tblW w:w="9207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80" w:firstRow="0" w:lastRow="0" w:firstColumn="1" w:lastColumn="0" w:noHBand="0" w:noVBand="0"/>
      </w:tblPr>
      <w:tblGrid>
        <w:gridCol w:w="896"/>
        <w:gridCol w:w="2099"/>
        <w:gridCol w:w="1972"/>
        <w:gridCol w:w="1060"/>
        <w:gridCol w:w="1060"/>
        <w:gridCol w:w="1060"/>
        <w:gridCol w:w="1060"/>
      </w:tblGrid>
      <w:tr w:rsidR="00661C74" w:rsidRPr="00F37E5A" w14:paraId="55E4113E" w14:textId="77777777" w:rsidTr="00A22F2B">
        <w:trPr>
          <w:trHeight w:val="335"/>
        </w:trPr>
        <w:tc>
          <w:tcPr>
            <w:tcW w:w="9207" w:type="dxa"/>
            <w:gridSpan w:val="7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C000"/>
            <w:vAlign w:val="center"/>
          </w:tcPr>
          <w:p w14:paraId="3267DF08" w14:textId="77777777" w:rsidR="00661C74" w:rsidRPr="00F37E5A" w:rsidRDefault="00661C74" w:rsidP="00A22F2B">
            <w:pPr>
              <w:pStyle w:val="Odlomakpopisa"/>
              <w:spacing w:after="60" w:line="240" w:lineRule="auto"/>
              <w:ind w:left="0"/>
              <w:jc w:val="center"/>
              <w:rPr>
                <w:sz w:val="18"/>
                <w:szCs w:val="18"/>
                <w:lang w:val="hr-HR"/>
              </w:rPr>
            </w:pPr>
            <w:r w:rsidRPr="00460211">
              <w:rPr>
                <w:bCs/>
                <w:color w:val="000000"/>
                <w:sz w:val="18"/>
                <w:szCs w:val="18"/>
                <w:lang w:val="hr-HR"/>
              </w:rPr>
              <w:t>POPIS MODULA/PREDMETA     ak.g. 202</w:t>
            </w:r>
            <w:r>
              <w:rPr>
                <w:bCs/>
                <w:color w:val="000000"/>
                <w:sz w:val="18"/>
                <w:szCs w:val="18"/>
                <w:lang w:val="hr-HR"/>
              </w:rPr>
              <w:t>3</w:t>
            </w:r>
            <w:r w:rsidRPr="00460211">
              <w:rPr>
                <w:bCs/>
                <w:color w:val="000000"/>
                <w:sz w:val="18"/>
                <w:szCs w:val="18"/>
                <w:lang w:val="hr-HR"/>
              </w:rPr>
              <w:t>./202</w:t>
            </w:r>
            <w:r>
              <w:rPr>
                <w:bCs/>
                <w:color w:val="000000"/>
                <w:sz w:val="18"/>
                <w:szCs w:val="18"/>
                <w:lang w:val="hr-HR"/>
              </w:rPr>
              <w:t>4.</w:t>
            </w:r>
          </w:p>
        </w:tc>
      </w:tr>
      <w:tr w:rsidR="00661C74" w:rsidRPr="00F37E5A" w14:paraId="3D8632A7" w14:textId="77777777" w:rsidTr="00A22F2B">
        <w:trPr>
          <w:trHeight w:val="335"/>
        </w:trPr>
        <w:tc>
          <w:tcPr>
            <w:tcW w:w="9207" w:type="dxa"/>
            <w:gridSpan w:val="7"/>
            <w:tcBorders>
              <w:top w:val="single" w:sz="4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29766179" w14:textId="77777777" w:rsidR="00661C74" w:rsidRPr="00F37E5A" w:rsidRDefault="00661C74" w:rsidP="00A22F2B">
            <w:pPr>
              <w:pStyle w:val="Odlomakpopisa"/>
              <w:spacing w:after="60" w:line="240" w:lineRule="auto"/>
              <w:ind w:left="0"/>
              <w:rPr>
                <w:sz w:val="18"/>
                <w:szCs w:val="18"/>
                <w:lang w:val="hr-HR"/>
              </w:rPr>
            </w:pPr>
            <w:r w:rsidRPr="00F37E5A">
              <w:rPr>
                <w:sz w:val="18"/>
                <w:szCs w:val="18"/>
                <w:lang w:val="hr-HR"/>
              </w:rPr>
              <w:t>Godina studija</w:t>
            </w:r>
            <w:r w:rsidRPr="00F37E5A">
              <w:rPr>
                <w:b/>
                <w:sz w:val="18"/>
                <w:szCs w:val="18"/>
                <w:lang w:val="hr-HR"/>
              </w:rPr>
              <w:t>: 2.</w:t>
            </w:r>
          </w:p>
        </w:tc>
      </w:tr>
      <w:tr w:rsidR="00661C74" w:rsidRPr="00F37E5A" w14:paraId="45CBD603" w14:textId="77777777" w:rsidTr="00A22F2B">
        <w:trPr>
          <w:trHeight w:val="336"/>
        </w:trPr>
        <w:tc>
          <w:tcPr>
            <w:tcW w:w="9207" w:type="dxa"/>
            <w:gridSpan w:val="7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60520662" w14:textId="77777777" w:rsidR="00661C74" w:rsidRPr="00F37E5A" w:rsidRDefault="00661C74" w:rsidP="00A22F2B">
            <w:pPr>
              <w:pStyle w:val="Odlomakpopisa"/>
              <w:spacing w:after="60" w:line="240" w:lineRule="auto"/>
              <w:ind w:left="0"/>
              <w:jc w:val="center"/>
              <w:rPr>
                <w:sz w:val="18"/>
                <w:szCs w:val="18"/>
                <w:lang w:val="hr-HR"/>
              </w:rPr>
            </w:pPr>
            <w:r w:rsidRPr="00F37E5A">
              <w:rPr>
                <w:sz w:val="18"/>
                <w:szCs w:val="18"/>
                <w:lang w:val="hr-HR"/>
              </w:rPr>
              <w:t>Semestar:</w:t>
            </w:r>
          </w:p>
        </w:tc>
      </w:tr>
      <w:tr w:rsidR="00661C74" w:rsidRPr="00F37E5A" w14:paraId="7F47B800" w14:textId="77777777" w:rsidTr="00A22F2B">
        <w:trPr>
          <w:trHeight w:val="336"/>
        </w:trPr>
        <w:tc>
          <w:tcPr>
            <w:tcW w:w="89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37DE06F5" w14:textId="77777777" w:rsidR="00661C74" w:rsidRPr="00F37E5A" w:rsidRDefault="00661C74" w:rsidP="00A22F2B">
            <w:pPr>
              <w:pStyle w:val="Odlomakpopisa"/>
              <w:spacing w:after="60" w:line="240" w:lineRule="auto"/>
              <w:ind w:left="0"/>
              <w:jc w:val="both"/>
              <w:rPr>
                <w:sz w:val="18"/>
                <w:szCs w:val="18"/>
                <w:lang w:val="hr-HR"/>
              </w:rPr>
            </w:pPr>
            <w:r w:rsidRPr="00F37E5A">
              <w:rPr>
                <w:sz w:val="18"/>
                <w:szCs w:val="18"/>
                <w:lang w:val="hr-HR"/>
              </w:rPr>
              <w:t>MODUL</w:t>
            </w:r>
          </w:p>
        </w:tc>
        <w:tc>
          <w:tcPr>
            <w:tcW w:w="209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5BBDC4FC" w14:textId="77777777" w:rsidR="00661C74" w:rsidRPr="00F37E5A" w:rsidRDefault="00661C74" w:rsidP="00A22F2B">
            <w:pPr>
              <w:spacing w:after="60"/>
              <w:contextualSpacing/>
              <w:jc w:val="both"/>
              <w:rPr>
                <w:rFonts w:ascii="Calibri" w:hAnsi="Calibri"/>
                <w:sz w:val="18"/>
                <w:szCs w:val="18"/>
                <w:lang w:val="hr-HR"/>
              </w:rPr>
            </w:pPr>
            <w:r w:rsidRPr="00F37E5A">
              <w:rPr>
                <w:rFonts w:ascii="Calibri" w:hAnsi="Calibri"/>
                <w:sz w:val="18"/>
                <w:szCs w:val="18"/>
                <w:lang w:val="hr-HR"/>
              </w:rPr>
              <w:t>PREDMET</w:t>
            </w:r>
          </w:p>
        </w:tc>
        <w:tc>
          <w:tcPr>
            <w:tcW w:w="197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1A3AEB8A" w14:textId="77777777" w:rsidR="00661C74" w:rsidRPr="00F37E5A" w:rsidRDefault="00661C74" w:rsidP="00A22F2B">
            <w:pPr>
              <w:spacing w:after="60"/>
              <w:contextualSpacing/>
              <w:jc w:val="both"/>
              <w:rPr>
                <w:rFonts w:ascii="Calibri" w:hAnsi="Calibri"/>
                <w:sz w:val="18"/>
                <w:szCs w:val="18"/>
                <w:lang w:val="hr-HR"/>
              </w:rPr>
            </w:pPr>
            <w:r w:rsidRPr="00F37E5A">
              <w:rPr>
                <w:rFonts w:ascii="Calibri" w:hAnsi="Calibri"/>
                <w:sz w:val="18"/>
                <w:szCs w:val="18"/>
                <w:lang w:val="hr-HR"/>
              </w:rPr>
              <w:t>NOSITELJ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616AC780" w14:textId="77777777" w:rsidR="00661C74" w:rsidRPr="00446FB1" w:rsidRDefault="00661C74" w:rsidP="00A22F2B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  <w:r w:rsidRPr="00446FB1">
              <w:rPr>
                <w:rFonts w:ascii="Calibri" w:hAnsi="Calibri"/>
                <w:color w:val="000000"/>
                <w:sz w:val="16"/>
                <w:szCs w:val="16"/>
                <w:lang w:val="hr-HR"/>
              </w:rPr>
              <w:t>1.rok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58746672" w14:textId="77777777" w:rsidR="00661C74" w:rsidRPr="00446FB1" w:rsidRDefault="00661C74" w:rsidP="00A22F2B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  <w:r w:rsidRPr="00446FB1">
              <w:rPr>
                <w:rFonts w:ascii="Calibri" w:hAnsi="Calibri"/>
                <w:color w:val="000000"/>
                <w:sz w:val="16"/>
                <w:szCs w:val="16"/>
                <w:lang w:val="hr-HR"/>
              </w:rPr>
              <w:t>2.rok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048B014E" w14:textId="77777777" w:rsidR="00661C74" w:rsidRPr="00446FB1" w:rsidRDefault="00661C74" w:rsidP="00A22F2B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  <w:r w:rsidRPr="00446FB1">
              <w:rPr>
                <w:rFonts w:ascii="Calibri" w:hAnsi="Calibri"/>
                <w:color w:val="000000"/>
                <w:sz w:val="16"/>
                <w:szCs w:val="16"/>
                <w:lang w:val="hr-HR"/>
              </w:rPr>
              <w:t>3.rok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63BDB14D" w14:textId="77777777" w:rsidR="00661C74" w:rsidRPr="00446FB1" w:rsidRDefault="00661C74" w:rsidP="00A22F2B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  <w:r w:rsidRPr="00446FB1">
              <w:rPr>
                <w:rFonts w:ascii="Calibri" w:hAnsi="Calibri"/>
                <w:color w:val="000000"/>
                <w:sz w:val="16"/>
                <w:szCs w:val="16"/>
                <w:lang w:val="hr-HR"/>
              </w:rPr>
              <w:t>4.rok</w:t>
            </w:r>
          </w:p>
        </w:tc>
      </w:tr>
      <w:tr w:rsidR="000D425A" w:rsidRPr="00F37E5A" w14:paraId="0106670C" w14:textId="77777777" w:rsidTr="00A22F2B">
        <w:trPr>
          <w:trHeight w:val="336"/>
        </w:trPr>
        <w:tc>
          <w:tcPr>
            <w:tcW w:w="896" w:type="dxa"/>
            <w:vMerge w:val="restar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textDirection w:val="btLr"/>
            <w:vAlign w:val="center"/>
          </w:tcPr>
          <w:p w14:paraId="7D6AE0D1" w14:textId="77777777" w:rsidR="000D425A" w:rsidRPr="00F37E5A" w:rsidRDefault="000D425A" w:rsidP="000D425A">
            <w:pPr>
              <w:pStyle w:val="Odlomakpopisa"/>
              <w:spacing w:after="60" w:line="240" w:lineRule="auto"/>
              <w:ind w:left="113" w:right="113"/>
              <w:jc w:val="both"/>
              <w:rPr>
                <w:sz w:val="18"/>
                <w:szCs w:val="18"/>
                <w:lang w:val="hr-HR"/>
              </w:rPr>
            </w:pPr>
          </w:p>
        </w:tc>
        <w:tc>
          <w:tcPr>
            <w:tcW w:w="209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083FA5D8" w14:textId="77777777" w:rsidR="000D425A" w:rsidRPr="00F37E5A" w:rsidRDefault="000D425A" w:rsidP="000D425A">
            <w:pPr>
              <w:spacing w:after="60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 w:rsidRPr="00F37E5A">
              <w:rPr>
                <w:rFonts w:ascii="Calibri" w:hAnsi="Calibri"/>
                <w:sz w:val="18"/>
                <w:szCs w:val="18"/>
                <w:lang w:val="hr-HR"/>
              </w:rPr>
              <w:t>Farmakologija</w:t>
            </w:r>
          </w:p>
        </w:tc>
        <w:tc>
          <w:tcPr>
            <w:tcW w:w="197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0CCA02F3" w14:textId="77777777" w:rsidR="000D425A" w:rsidRPr="00F37E5A" w:rsidRDefault="000D425A" w:rsidP="000D425A">
            <w:pPr>
              <w:spacing w:after="60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 w:rsidRPr="00F37E5A">
              <w:rPr>
                <w:rFonts w:ascii="Calibri" w:hAnsi="Calibri"/>
                <w:sz w:val="18"/>
                <w:szCs w:val="18"/>
                <w:lang w:val="hr-HR"/>
              </w:rPr>
              <w:t>Doc.dr.sc. Željko Jovanović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3CDFCF96" w14:textId="15D69D7A" w:rsidR="000D425A" w:rsidRPr="00187387" w:rsidRDefault="000D425A" w:rsidP="000D425A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187387">
              <w:rPr>
                <w:bCs/>
                <w:sz w:val="16"/>
                <w:szCs w:val="16"/>
              </w:rPr>
              <w:t>15.04.2024.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712B86E1" w14:textId="4AD9439B" w:rsidR="000D425A" w:rsidRPr="00187387" w:rsidRDefault="000D425A" w:rsidP="000D425A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187387">
              <w:rPr>
                <w:bCs/>
                <w:sz w:val="16"/>
                <w:szCs w:val="16"/>
              </w:rPr>
              <w:t>06.05.2024.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2DE25A54" w14:textId="7B859336" w:rsidR="000D425A" w:rsidRPr="00187387" w:rsidRDefault="000D425A" w:rsidP="000D425A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187387">
              <w:rPr>
                <w:bCs/>
                <w:sz w:val="16"/>
                <w:szCs w:val="16"/>
              </w:rPr>
              <w:t>10.06.2024.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5FB01444" w14:textId="5B72FB58" w:rsidR="000D425A" w:rsidRPr="00187387" w:rsidRDefault="000D425A" w:rsidP="000D425A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187387">
              <w:rPr>
                <w:bCs/>
                <w:sz w:val="16"/>
                <w:szCs w:val="16"/>
              </w:rPr>
              <w:t>11.09.2024.</w:t>
            </w:r>
          </w:p>
        </w:tc>
      </w:tr>
      <w:tr w:rsidR="00341306" w:rsidRPr="00F37E5A" w14:paraId="3B6BF090" w14:textId="77777777" w:rsidTr="00200A27">
        <w:trPr>
          <w:trHeight w:val="336"/>
        </w:trPr>
        <w:tc>
          <w:tcPr>
            <w:tcW w:w="896" w:type="dxa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textDirection w:val="btLr"/>
            <w:vAlign w:val="center"/>
          </w:tcPr>
          <w:p w14:paraId="6DABF1E0" w14:textId="77777777" w:rsidR="00341306" w:rsidRPr="00F37E5A" w:rsidRDefault="00341306" w:rsidP="00341306">
            <w:pPr>
              <w:pStyle w:val="Odlomakpopisa"/>
              <w:spacing w:after="60" w:line="240" w:lineRule="auto"/>
              <w:ind w:left="113" w:right="113"/>
              <w:jc w:val="both"/>
              <w:rPr>
                <w:sz w:val="18"/>
                <w:szCs w:val="18"/>
                <w:lang w:val="hr-HR"/>
              </w:rPr>
            </w:pPr>
          </w:p>
        </w:tc>
        <w:tc>
          <w:tcPr>
            <w:tcW w:w="209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786B1941" w14:textId="77777777" w:rsidR="00341306" w:rsidRPr="00F37E5A" w:rsidRDefault="00341306" w:rsidP="00341306">
            <w:pPr>
              <w:spacing w:after="60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 w:rsidRPr="00F37E5A">
              <w:rPr>
                <w:rFonts w:ascii="Calibri" w:hAnsi="Calibri"/>
                <w:sz w:val="18"/>
                <w:szCs w:val="18"/>
                <w:lang w:val="hr-HR"/>
              </w:rPr>
              <w:t>Bioetika u primaljstvu</w:t>
            </w:r>
          </w:p>
        </w:tc>
        <w:tc>
          <w:tcPr>
            <w:tcW w:w="197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3FB4DA29" w14:textId="77777777" w:rsidR="00341306" w:rsidRPr="00F37E5A" w:rsidRDefault="00341306" w:rsidP="00341306">
            <w:pPr>
              <w:spacing w:after="60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 w:rsidRPr="00F37E5A">
              <w:rPr>
                <w:rFonts w:ascii="Calibri" w:hAnsi="Calibri"/>
                <w:sz w:val="18"/>
                <w:szCs w:val="18"/>
                <w:lang w:val="hr-HR"/>
              </w:rPr>
              <w:t>Doc. dr. sc. Igor Eterović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18222100" w14:textId="6323767A" w:rsidR="00341306" w:rsidRPr="00187387" w:rsidRDefault="00341306" w:rsidP="00341306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187387">
              <w:rPr>
                <w:bCs/>
                <w:sz w:val="16"/>
                <w:szCs w:val="16"/>
              </w:rPr>
              <w:t>1</w:t>
            </w:r>
            <w:r w:rsidR="0035466F">
              <w:rPr>
                <w:bCs/>
                <w:sz w:val="16"/>
                <w:szCs w:val="16"/>
              </w:rPr>
              <w:t>3</w:t>
            </w:r>
            <w:r w:rsidRPr="00187387">
              <w:rPr>
                <w:bCs/>
                <w:sz w:val="16"/>
                <w:szCs w:val="16"/>
              </w:rPr>
              <w:t>.06.2024.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7058C920" w14:textId="0594F911" w:rsidR="00341306" w:rsidRPr="00187387" w:rsidRDefault="00341306" w:rsidP="00341306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187387">
              <w:rPr>
                <w:bCs/>
                <w:sz w:val="16"/>
                <w:szCs w:val="16"/>
              </w:rPr>
              <w:t>28.06.2024.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1928BF72" w14:textId="5A34C10D" w:rsidR="00341306" w:rsidRPr="00187387" w:rsidRDefault="00341306" w:rsidP="00341306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187387">
              <w:rPr>
                <w:bCs/>
                <w:sz w:val="16"/>
                <w:szCs w:val="16"/>
              </w:rPr>
              <w:t>16.07.2024.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4B4544C4" w14:textId="688D55A5" w:rsidR="00341306" w:rsidRPr="00187387" w:rsidRDefault="00341306" w:rsidP="00341306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187387">
              <w:rPr>
                <w:bCs/>
                <w:sz w:val="16"/>
                <w:szCs w:val="16"/>
              </w:rPr>
              <w:t>04.09.2024.</w:t>
            </w:r>
          </w:p>
        </w:tc>
      </w:tr>
      <w:tr w:rsidR="00EB589B" w:rsidRPr="00F37E5A" w14:paraId="76FAFBFD" w14:textId="77777777" w:rsidTr="00A22F2B">
        <w:trPr>
          <w:trHeight w:val="336"/>
        </w:trPr>
        <w:tc>
          <w:tcPr>
            <w:tcW w:w="896" w:type="dxa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textDirection w:val="btLr"/>
            <w:vAlign w:val="center"/>
          </w:tcPr>
          <w:p w14:paraId="36F8AA97" w14:textId="77777777" w:rsidR="00EB589B" w:rsidRPr="00F37E5A" w:rsidRDefault="00EB589B" w:rsidP="00EB589B">
            <w:pPr>
              <w:pStyle w:val="Odlomakpopisa"/>
              <w:spacing w:after="60" w:line="240" w:lineRule="auto"/>
              <w:ind w:left="113" w:right="113"/>
              <w:jc w:val="both"/>
              <w:rPr>
                <w:sz w:val="18"/>
                <w:szCs w:val="18"/>
                <w:lang w:val="hr-HR"/>
              </w:rPr>
            </w:pPr>
          </w:p>
        </w:tc>
        <w:tc>
          <w:tcPr>
            <w:tcW w:w="209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7CB53A5E" w14:textId="77777777" w:rsidR="00EB589B" w:rsidRPr="00F37E5A" w:rsidRDefault="00EB589B" w:rsidP="00EB589B">
            <w:pPr>
              <w:spacing w:after="60"/>
              <w:ind w:right="113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 w:rsidRPr="00F37E5A">
              <w:rPr>
                <w:rFonts w:ascii="Calibri" w:hAnsi="Calibri"/>
                <w:sz w:val="18"/>
                <w:szCs w:val="18"/>
                <w:lang w:val="hr-HR"/>
              </w:rPr>
              <w:t>Neurološke bolesti u trudnoći</w:t>
            </w:r>
          </w:p>
        </w:tc>
        <w:tc>
          <w:tcPr>
            <w:tcW w:w="197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4F8D2E58" w14:textId="77777777" w:rsidR="00EB589B" w:rsidRPr="00F37E5A" w:rsidRDefault="00EB589B" w:rsidP="00EB589B">
            <w:pPr>
              <w:spacing w:after="60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 w:rsidRPr="00F37E5A">
              <w:rPr>
                <w:rFonts w:ascii="Calibri" w:hAnsi="Calibri"/>
                <w:sz w:val="18"/>
                <w:szCs w:val="18"/>
                <w:lang w:val="hr-HR"/>
              </w:rPr>
              <w:t>Doc. dr. sc. Siniša Dunatov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7637CC18" w14:textId="65BC08D6" w:rsidR="00EB589B" w:rsidRPr="00187387" w:rsidRDefault="00EB589B" w:rsidP="00EB589B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187387">
              <w:rPr>
                <w:bCs/>
                <w:sz w:val="16"/>
                <w:szCs w:val="16"/>
              </w:rPr>
              <w:t>10.05.2024.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559DA4A9" w14:textId="543EFA7E" w:rsidR="00EB589B" w:rsidRPr="00187387" w:rsidRDefault="00EB589B" w:rsidP="00EB589B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187387">
              <w:rPr>
                <w:bCs/>
                <w:sz w:val="16"/>
                <w:szCs w:val="16"/>
              </w:rPr>
              <w:t>13.06.2024.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1BC2CF9F" w14:textId="569C8442" w:rsidR="00EB589B" w:rsidRPr="00187387" w:rsidRDefault="00EB589B" w:rsidP="00EB589B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187387">
              <w:rPr>
                <w:bCs/>
                <w:sz w:val="16"/>
                <w:szCs w:val="16"/>
              </w:rPr>
              <w:t>05.07.2024.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1BA3D3A4" w14:textId="5BC63CC1" w:rsidR="00EB589B" w:rsidRPr="00187387" w:rsidRDefault="00EB589B" w:rsidP="00EB589B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187387">
              <w:rPr>
                <w:bCs/>
                <w:sz w:val="16"/>
                <w:szCs w:val="16"/>
              </w:rPr>
              <w:t>19.07.2024.</w:t>
            </w:r>
          </w:p>
        </w:tc>
      </w:tr>
      <w:tr w:rsidR="00215823" w:rsidRPr="00F37E5A" w14:paraId="265F91E8" w14:textId="77777777" w:rsidTr="00A22F2B">
        <w:trPr>
          <w:trHeight w:val="336"/>
        </w:trPr>
        <w:tc>
          <w:tcPr>
            <w:tcW w:w="896" w:type="dxa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textDirection w:val="btLr"/>
            <w:vAlign w:val="center"/>
          </w:tcPr>
          <w:p w14:paraId="15A208B5" w14:textId="77777777" w:rsidR="00215823" w:rsidRPr="00F37E5A" w:rsidRDefault="00215823" w:rsidP="00215823">
            <w:pPr>
              <w:pStyle w:val="Odlomakpopisa"/>
              <w:spacing w:after="60" w:line="240" w:lineRule="auto"/>
              <w:ind w:left="113" w:right="113"/>
              <w:jc w:val="both"/>
              <w:rPr>
                <w:sz w:val="18"/>
                <w:szCs w:val="18"/>
                <w:lang w:val="hr-HR"/>
              </w:rPr>
            </w:pPr>
          </w:p>
        </w:tc>
        <w:tc>
          <w:tcPr>
            <w:tcW w:w="209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0434BB89" w14:textId="77777777" w:rsidR="00215823" w:rsidRPr="00F37E5A" w:rsidRDefault="00215823" w:rsidP="00215823">
            <w:pPr>
              <w:spacing w:after="60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 w:rsidRPr="00F37E5A">
              <w:rPr>
                <w:rFonts w:ascii="Calibri" w:hAnsi="Calibri"/>
                <w:sz w:val="18"/>
                <w:szCs w:val="18"/>
                <w:lang w:val="hr-HR"/>
              </w:rPr>
              <w:t>Osnove kliničke medicine</w:t>
            </w:r>
          </w:p>
        </w:tc>
        <w:tc>
          <w:tcPr>
            <w:tcW w:w="197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760B1796" w14:textId="77777777" w:rsidR="00215823" w:rsidRPr="00F37E5A" w:rsidRDefault="00215823" w:rsidP="00215823">
            <w:pPr>
              <w:spacing w:after="60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 w:rsidRPr="00F37E5A">
              <w:rPr>
                <w:rFonts w:ascii="Calibri" w:hAnsi="Calibri"/>
                <w:color w:val="FF0000"/>
                <w:sz w:val="18"/>
                <w:szCs w:val="18"/>
                <w:lang w:val="hr-HR"/>
              </w:rPr>
              <w:t>Izv.prof.dr.sc. Ivan Bubić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2294C4C3" w14:textId="4B55DC98" w:rsidR="00215823" w:rsidRPr="00187387" w:rsidRDefault="00215823" w:rsidP="00215823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187387">
              <w:rPr>
                <w:bCs/>
                <w:sz w:val="16"/>
                <w:szCs w:val="16"/>
                <w:lang w:eastAsia="en-US"/>
              </w:rPr>
              <w:t>01.02.2024.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404D3CA4" w14:textId="7085558E" w:rsidR="00215823" w:rsidRPr="00187387" w:rsidRDefault="00215823" w:rsidP="00215823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187387">
              <w:rPr>
                <w:bCs/>
                <w:sz w:val="16"/>
                <w:szCs w:val="16"/>
                <w:lang w:eastAsia="en-US"/>
              </w:rPr>
              <w:t>19.02.2024.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6E1C2436" w14:textId="40128522" w:rsidR="00215823" w:rsidRPr="00187387" w:rsidRDefault="00215823" w:rsidP="00215823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187387">
              <w:rPr>
                <w:bCs/>
                <w:sz w:val="16"/>
                <w:szCs w:val="16"/>
                <w:lang w:eastAsia="en-US"/>
              </w:rPr>
              <w:t>11.06.2022.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48A61424" w14:textId="50771E04" w:rsidR="00215823" w:rsidRPr="00187387" w:rsidRDefault="00215823" w:rsidP="00215823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187387">
              <w:rPr>
                <w:bCs/>
                <w:sz w:val="16"/>
                <w:szCs w:val="16"/>
                <w:lang w:eastAsia="en-US"/>
              </w:rPr>
              <w:t>02.07.2024.</w:t>
            </w:r>
          </w:p>
        </w:tc>
      </w:tr>
      <w:tr w:rsidR="00416C89" w:rsidRPr="00F37E5A" w14:paraId="27D8E9C9" w14:textId="77777777" w:rsidTr="00A22F2B">
        <w:trPr>
          <w:trHeight w:val="336"/>
        </w:trPr>
        <w:tc>
          <w:tcPr>
            <w:tcW w:w="896" w:type="dxa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textDirection w:val="btLr"/>
            <w:vAlign w:val="center"/>
          </w:tcPr>
          <w:p w14:paraId="3B6D292E" w14:textId="77777777" w:rsidR="00416C89" w:rsidRPr="00F37E5A" w:rsidRDefault="00416C89" w:rsidP="00416C89">
            <w:pPr>
              <w:pStyle w:val="Odlomakpopisa"/>
              <w:spacing w:after="60" w:line="240" w:lineRule="auto"/>
              <w:ind w:left="113" w:right="113"/>
              <w:jc w:val="both"/>
              <w:rPr>
                <w:sz w:val="18"/>
                <w:szCs w:val="18"/>
                <w:lang w:val="hr-HR"/>
              </w:rPr>
            </w:pPr>
          </w:p>
        </w:tc>
        <w:tc>
          <w:tcPr>
            <w:tcW w:w="209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65D19084" w14:textId="77777777" w:rsidR="00416C89" w:rsidRPr="00F37E5A" w:rsidRDefault="00416C89" w:rsidP="00416C89">
            <w:pPr>
              <w:spacing w:after="60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 w:rsidRPr="00F37E5A">
              <w:rPr>
                <w:rFonts w:ascii="Calibri" w:hAnsi="Calibri"/>
                <w:sz w:val="18"/>
                <w:szCs w:val="18"/>
                <w:lang w:val="hr-HR"/>
              </w:rPr>
              <w:t>Osnove humane genetike</w:t>
            </w:r>
          </w:p>
        </w:tc>
        <w:tc>
          <w:tcPr>
            <w:tcW w:w="197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33A20ABF" w14:textId="77777777" w:rsidR="00416C89" w:rsidRPr="00F37E5A" w:rsidRDefault="00416C89" w:rsidP="00416C89">
            <w:pPr>
              <w:spacing w:after="60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 w:rsidRPr="00F37E5A">
              <w:rPr>
                <w:rFonts w:ascii="Calibri" w:hAnsi="Calibri"/>
                <w:sz w:val="18"/>
                <w:szCs w:val="18"/>
                <w:lang w:val="hr-HR"/>
              </w:rPr>
              <w:t>Izv.prof.dr.sc. Nada Starčević-Čizmarević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6A82FF5A" w14:textId="6CD3C58A" w:rsidR="00416C89" w:rsidRPr="00187387" w:rsidRDefault="00416C89" w:rsidP="00416C89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187387">
              <w:rPr>
                <w:bCs/>
                <w:sz w:val="16"/>
                <w:szCs w:val="16"/>
              </w:rPr>
              <w:t>20.04.2024.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3E8B01DA" w14:textId="37E14608" w:rsidR="00416C89" w:rsidRPr="00187387" w:rsidRDefault="00416C89" w:rsidP="00416C89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187387">
              <w:rPr>
                <w:bCs/>
                <w:sz w:val="16"/>
                <w:szCs w:val="16"/>
              </w:rPr>
              <w:t>07.05.2024.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75D2E015" w14:textId="6C3889FC" w:rsidR="00416C89" w:rsidRPr="00187387" w:rsidRDefault="00416C89" w:rsidP="00416C89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187387">
              <w:rPr>
                <w:bCs/>
                <w:sz w:val="16"/>
                <w:szCs w:val="16"/>
              </w:rPr>
              <w:t>14.06.2024.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35EB884E" w14:textId="6E2F8C4C" w:rsidR="00416C89" w:rsidRPr="00187387" w:rsidRDefault="00416C89" w:rsidP="00416C89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187387">
              <w:rPr>
                <w:bCs/>
                <w:sz w:val="16"/>
                <w:szCs w:val="16"/>
              </w:rPr>
              <w:t>09.07.2024.</w:t>
            </w:r>
          </w:p>
        </w:tc>
      </w:tr>
      <w:tr w:rsidR="009A63DE" w:rsidRPr="00F37E5A" w14:paraId="05D4613E" w14:textId="77777777" w:rsidTr="00A22F2B">
        <w:trPr>
          <w:trHeight w:val="336"/>
        </w:trPr>
        <w:tc>
          <w:tcPr>
            <w:tcW w:w="896" w:type="dxa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textDirection w:val="btLr"/>
            <w:vAlign w:val="center"/>
          </w:tcPr>
          <w:p w14:paraId="478D8881" w14:textId="77777777" w:rsidR="009A63DE" w:rsidRPr="00F37E5A" w:rsidRDefault="009A63DE" w:rsidP="009A63DE">
            <w:pPr>
              <w:pStyle w:val="Odlomakpopisa"/>
              <w:spacing w:after="60" w:line="240" w:lineRule="auto"/>
              <w:ind w:left="113" w:right="113"/>
              <w:jc w:val="both"/>
              <w:rPr>
                <w:sz w:val="18"/>
                <w:szCs w:val="18"/>
                <w:lang w:val="hr-HR"/>
              </w:rPr>
            </w:pPr>
          </w:p>
        </w:tc>
        <w:tc>
          <w:tcPr>
            <w:tcW w:w="209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1BBA9774" w14:textId="77777777" w:rsidR="009A63DE" w:rsidRPr="00F37E5A" w:rsidRDefault="009A63DE" w:rsidP="009A63DE">
            <w:pPr>
              <w:spacing w:after="60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 w:rsidRPr="00F37E5A">
              <w:rPr>
                <w:rFonts w:ascii="Calibri" w:hAnsi="Calibri"/>
                <w:sz w:val="18"/>
                <w:szCs w:val="18"/>
                <w:lang w:val="hr-HR"/>
              </w:rPr>
              <w:t>Patologija</w:t>
            </w:r>
          </w:p>
        </w:tc>
        <w:tc>
          <w:tcPr>
            <w:tcW w:w="197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605107C4" w14:textId="77777777" w:rsidR="009A63DE" w:rsidRPr="00F37E5A" w:rsidRDefault="009A63DE" w:rsidP="009A63DE">
            <w:pPr>
              <w:spacing w:after="60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 w:rsidRPr="00F37E5A">
              <w:rPr>
                <w:rFonts w:ascii="Calibri" w:hAnsi="Calibri"/>
                <w:sz w:val="18"/>
                <w:szCs w:val="18"/>
                <w:lang w:val="hr-HR"/>
              </w:rPr>
              <w:t>Prof. dr. sc. Dražen Kovač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1FA3E71C" w14:textId="09A8BCF1" w:rsidR="009A63DE" w:rsidRPr="00187387" w:rsidRDefault="009A63DE" w:rsidP="009A63DE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187387">
              <w:rPr>
                <w:bCs/>
                <w:sz w:val="16"/>
                <w:szCs w:val="16"/>
              </w:rPr>
              <w:t>09.05.2024.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6DE5EF24" w14:textId="257F3995" w:rsidR="009A63DE" w:rsidRPr="00187387" w:rsidRDefault="009A63DE" w:rsidP="009A63DE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187387">
              <w:rPr>
                <w:bCs/>
                <w:sz w:val="16"/>
                <w:szCs w:val="16"/>
              </w:rPr>
              <w:t>23.05.2024.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29142D58" w14:textId="1044C7F2" w:rsidR="009A63DE" w:rsidRPr="00187387" w:rsidRDefault="009A63DE" w:rsidP="009A63DE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187387">
              <w:rPr>
                <w:bCs/>
                <w:sz w:val="16"/>
                <w:szCs w:val="16"/>
              </w:rPr>
              <w:t>25.06. 2024.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061C46CA" w14:textId="4A51DBC5" w:rsidR="009A63DE" w:rsidRPr="00187387" w:rsidRDefault="009A63DE" w:rsidP="009A63DE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187387">
              <w:rPr>
                <w:bCs/>
                <w:sz w:val="16"/>
                <w:szCs w:val="16"/>
              </w:rPr>
              <w:t>17.09.2024.</w:t>
            </w:r>
          </w:p>
        </w:tc>
      </w:tr>
      <w:tr w:rsidR="00505F7D" w:rsidRPr="00F37E5A" w14:paraId="194E9978" w14:textId="77777777" w:rsidTr="00A22F2B">
        <w:trPr>
          <w:trHeight w:val="336"/>
        </w:trPr>
        <w:tc>
          <w:tcPr>
            <w:tcW w:w="896" w:type="dxa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3FA3414B" w14:textId="77777777" w:rsidR="00505F7D" w:rsidRPr="00F37E5A" w:rsidRDefault="00505F7D" w:rsidP="00505F7D">
            <w:pPr>
              <w:jc w:val="both"/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</w:p>
        </w:tc>
        <w:tc>
          <w:tcPr>
            <w:tcW w:w="209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750CB5CE" w14:textId="77777777" w:rsidR="00505F7D" w:rsidRPr="00F37E5A" w:rsidRDefault="00505F7D" w:rsidP="00505F7D">
            <w:pPr>
              <w:spacing w:after="60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 w:rsidRPr="00F37E5A">
              <w:rPr>
                <w:rFonts w:ascii="Calibri" w:hAnsi="Calibri"/>
                <w:sz w:val="18"/>
                <w:szCs w:val="18"/>
                <w:lang w:val="hr-HR"/>
              </w:rPr>
              <w:t>Osnove transfuzijske medicine</w:t>
            </w:r>
          </w:p>
        </w:tc>
        <w:tc>
          <w:tcPr>
            <w:tcW w:w="197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03A79EB2" w14:textId="77777777" w:rsidR="00505F7D" w:rsidRPr="00F37E5A" w:rsidRDefault="00505F7D" w:rsidP="00505F7D">
            <w:pPr>
              <w:spacing w:after="60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 w:rsidRPr="00F37E5A">
              <w:rPr>
                <w:rFonts w:ascii="Calibri" w:hAnsi="Calibri"/>
                <w:sz w:val="18"/>
                <w:szCs w:val="18"/>
                <w:lang w:val="hr-HR"/>
              </w:rPr>
              <w:t>Viši predavač Nada Vukelić-Damijani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507FB3B5" w14:textId="0928BF64" w:rsidR="00505F7D" w:rsidRPr="00187387" w:rsidRDefault="00505F7D" w:rsidP="00505F7D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187387">
              <w:rPr>
                <w:bCs/>
                <w:sz w:val="16"/>
                <w:szCs w:val="16"/>
                <w:lang w:eastAsia="en-US"/>
              </w:rPr>
              <w:t>28.03.2024.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4E1E0490" w14:textId="55ED8940" w:rsidR="00505F7D" w:rsidRPr="00187387" w:rsidRDefault="00505F7D" w:rsidP="00505F7D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187387">
              <w:rPr>
                <w:bCs/>
                <w:sz w:val="16"/>
                <w:szCs w:val="16"/>
              </w:rPr>
              <w:t>16.04.2024.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70A1F209" w14:textId="54FBD282" w:rsidR="00505F7D" w:rsidRPr="00187387" w:rsidRDefault="00505F7D" w:rsidP="00505F7D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187387">
              <w:rPr>
                <w:bCs/>
                <w:sz w:val="16"/>
                <w:szCs w:val="16"/>
              </w:rPr>
              <w:t>08.05.2024.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0FCF286D" w14:textId="14BDDA62" w:rsidR="00505F7D" w:rsidRPr="00187387" w:rsidRDefault="00505F7D" w:rsidP="00505F7D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187387">
              <w:rPr>
                <w:bCs/>
                <w:sz w:val="16"/>
                <w:szCs w:val="16"/>
                <w:lang w:eastAsia="en-US"/>
              </w:rPr>
              <w:t>13.09.2024.</w:t>
            </w:r>
          </w:p>
        </w:tc>
      </w:tr>
      <w:tr w:rsidR="00420E64" w:rsidRPr="00F37E5A" w14:paraId="5081D5A3" w14:textId="77777777" w:rsidTr="00A22F2B">
        <w:trPr>
          <w:trHeight w:val="336"/>
        </w:trPr>
        <w:tc>
          <w:tcPr>
            <w:tcW w:w="896" w:type="dxa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77624916" w14:textId="77777777" w:rsidR="00420E64" w:rsidRPr="00F37E5A" w:rsidRDefault="00420E64" w:rsidP="00420E64">
            <w:pPr>
              <w:jc w:val="both"/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</w:p>
        </w:tc>
        <w:tc>
          <w:tcPr>
            <w:tcW w:w="209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109ACF8D" w14:textId="77777777" w:rsidR="00420E64" w:rsidRPr="00F37E5A" w:rsidRDefault="00420E64" w:rsidP="00420E64">
            <w:pPr>
              <w:spacing w:after="60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 w:rsidRPr="00F37E5A">
              <w:rPr>
                <w:rFonts w:ascii="Calibri" w:hAnsi="Calibri"/>
                <w:sz w:val="18"/>
                <w:szCs w:val="18"/>
                <w:lang w:val="hr-HR"/>
              </w:rPr>
              <w:t>Spolno i reprodukcijsko zdravlje</w:t>
            </w:r>
          </w:p>
        </w:tc>
        <w:tc>
          <w:tcPr>
            <w:tcW w:w="197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1E18FFC2" w14:textId="77777777" w:rsidR="00420E64" w:rsidRPr="00F37E5A" w:rsidRDefault="00420E64" w:rsidP="00420E64">
            <w:pPr>
              <w:spacing w:after="60"/>
              <w:contextualSpacing/>
              <w:rPr>
                <w:rFonts w:ascii="Calibri" w:hAnsi="Calibri" w:cs="Calibri"/>
                <w:sz w:val="18"/>
                <w:szCs w:val="18"/>
                <w:lang w:val="hr-HR"/>
              </w:rPr>
            </w:pPr>
            <w:r w:rsidRPr="00F37E5A">
              <w:rPr>
                <w:rFonts w:ascii="Calibri" w:hAnsi="Calibri" w:cs="Calibri"/>
                <w:sz w:val="18"/>
                <w:szCs w:val="18"/>
              </w:rPr>
              <w:t>Viši predavač Miljenko Manestar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40187D68" w14:textId="4D529EEA" w:rsidR="00420E64" w:rsidRPr="00187387" w:rsidRDefault="00420E64" w:rsidP="00420E64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187387">
              <w:rPr>
                <w:bCs/>
                <w:sz w:val="16"/>
                <w:szCs w:val="16"/>
                <w:lang w:eastAsia="en-US"/>
              </w:rPr>
              <w:t>24.06.2024.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068FE703" w14:textId="320E6163" w:rsidR="00420E64" w:rsidRPr="00187387" w:rsidRDefault="00420E64" w:rsidP="00420E64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187387">
              <w:rPr>
                <w:bCs/>
                <w:sz w:val="16"/>
                <w:szCs w:val="16"/>
                <w:lang w:eastAsia="en-US"/>
              </w:rPr>
              <w:t>08.07.2024.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599E049A" w14:textId="5B0721E7" w:rsidR="00420E64" w:rsidRPr="00187387" w:rsidRDefault="00420E64" w:rsidP="00420E64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187387">
              <w:rPr>
                <w:bCs/>
                <w:sz w:val="16"/>
                <w:szCs w:val="16"/>
                <w:lang w:eastAsia="en-US"/>
              </w:rPr>
              <w:t>22.07.2024.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1E236FB9" w14:textId="63107C40" w:rsidR="00420E64" w:rsidRPr="00187387" w:rsidRDefault="00420E64" w:rsidP="00420E64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187387">
              <w:rPr>
                <w:bCs/>
                <w:sz w:val="16"/>
                <w:szCs w:val="16"/>
                <w:lang w:eastAsia="en-US"/>
              </w:rPr>
              <w:t>02.09.2024.</w:t>
            </w:r>
          </w:p>
        </w:tc>
      </w:tr>
      <w:tr w:rsidR="00DD4B3E" w:rsidRPr="00F37E5A" w14:paraId="472AD39E" w14:textId="77777777" w:rsidTr="00A22F2B">
        <w:trPr>
          <w:trHeight w:val="336"/>
        </w:trPr>
        <w:tc>
          <w:tcPr>
            <w:tcW w:w="896" w:type="dxa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1FEDA85B" w14:textId="77777777" w:rsidR="00DD4B3E" w:rsidRPr="00F37E5A" w:rsidRDefault="00DD4B3E" w:rsidP="00DD4B3E">
            <w:pPr>
              <w:jc w:val="both"/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</w:p>
        </w:tc>
        <w:tc>
          <w:tcPr>
            <w:tcW w:w="209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7B60723D" w14:textId="77777777" w:rsidR="00DD4B3E" w:rsidRPr="00F37E5A" w:rsidRDefault="00DD4B3E" w:rsidP="00DD4B3E">
            <w:pPr>
              <w:spacing w:after="60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 w:rsidRPr="00F37E5A">
              <w:rPr>
                <w:rFonts w:ascii="Calibri" w:hAnsi="Calibri"/>
                <w:sz w:val="18"/>
                <w:szCs w:val="18"/>
                <w:lang w:val="hr-HR"/>
              </w:rPr>
              <w:t>Planiranje obitelji</w:t>
            </w:r>
          </w:p>
        </w:tc>
        <w:tc>
          <w:tcPr>
            <w:tcW w:w="197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3E0B7D6E" w14:textId="77777777" w:rsidR="00DD4B3E" w:rsidRPr="00F37E5A" w:rsidRDefault="00DD4B3E" w:rsidP="00DD4B3E">
            <w:pPr>
              <w:spacing w:after="60"/>
              <w:contextualSpacing/>
              <w:rPr>
                <w:rFonts w:ascii="Calibri" w:hAnsi="Calibri" w:cs="Calibri"/>
                <w:sz w:val="18"/>
                <w:szCs w:val="18"/>
                <w:lang w:val="hr-HR"/>
              </w:rPr>
            </w:pPr>
            <w:r w:rsidRPr="00F37E5A">
              <w:rPr>
                <w:rFonts w:ascii="Calibri" w:hAnsi="Calibri" w:cs="Calibri"/>
                <w:sz w:val="18"/>
                <w:szCs w:val="18"/>
              </w:rPr>
              <w:t>Viši predavač Miljenko Manestar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59D7B4C2" w14:textId="3D380284" w:rsidR="00DD4B3E" w:rsidRPr="00187387" w:rsidRDefault="00DD4B3E" w:rsidP="00DD4B3E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187387">
              <w:rPr>
                <w:bCs/>
                <w:sz w:val="16"/>
                <w:szCs w:val="16"/>
              </w:rPr>
              <w:t>03.07.2024.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433E6179" w14:textId="33E12921" w:rsidR="00DD4B3E" w:rsidRPr="00187387" w:rsidRDefault="00DD4B3E" w:rsidP="00DD4B3E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187387">
              <w:rPr>
                <w:bCs/>
                <w:sz w:val="16"/>
                <w:szCs w:val="16"/>
              </w:rPr>
              <w:t>17.07.2024.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4B2E477B" w14:textId="21E2118E" w:rsidR="00DD4B3E" w:rsidRPr="00187387" w:rsidRDefault="00DD4B3E" w:rsidP="00DD4B3E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187387">
              <w:rPr>
                <w:bCs/>
                <w:sz w:val="16"/>
                <w:szCs w:val="16"/>
              </w:rPr>
              <w:t>09.09.2024.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4979226F" w14:textId="31C6FEB6" w:rsidR="00DD4B3E" w:rsidRPr="00187387" w:rsidRDefault="00DD4B3E" w:rsidP="00DD4B3E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187387">
              <w:rPr>
                <w:bCs/>
                <w:sz w:val="16"/>
                <w:szCs w:val="16"/>
              </w:rPr>
              <w:t>19.09.2024</w:t>
            </w:r>
          </w:p>
        </w:tc>
      </w:tr>
      <w:tr w:rsidR="00840CC4" w:rsidRPr="00F37E5A" w14:paraId="22F25FB7" w14:textId="77777777" w:rsidTr="00A22F2B">
        <w:trPr>
          <w:trHeight w:val="336"/>
        </w:trPr>
        <w:tc>
          <w:tcPr>
            <w:tcW w:w="896" w:type="dxa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51051F53" w14:textId="77777777" w:rsidR="00840CC4" w:rsidRPr="00F37E5A" w:rsidRDefault="00840CC4" w:rsidP="00840CC4">
            <w:pPr>
              <w:jc w:val="both"/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</w:p>
        </w:tc>
        <w:tc>
          <w:tcPr>
            <w:tcW w:w="209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4C8FA591" w14:textId="77777777" w:rsidR="00840CC4" w:rsidRPr="00F37E5A" w:rsidRDefault="00840CC4" w:rsidP="00840CC4">
            <w:pPr>
              <w:spacing w:after="60"/>
              <w:ind w:right="113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 w:rsidRPr="00F37E5A">
              <w:rPr>
                <w:rFonts w:ascii="Calibri" w:hAnsi="Calibri"/>
                <w:sz w:val="18"/>
                <w:szCs w:val="18"/>
                <w:lang w:val="hr-HR"/>
              </w:rPr>
              <w:t>Primaljstvo u zajednici</w:t>
            </w:r>
          </w:p>
        </w:tc>
        <w:tc>
          <w:tcPr>
            <w:tcW w:w="197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3DCF9387" w14:textId="77777777" w:rsidR="00840CC4" w:rsidRPr="00F37E5A" w:rsidRDefault="00840CC4" w:rsidP="00840CC4">
            <w:pPr>
              <w:spacing w:after="60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 w:rsidRPr="00F37E5A">
              <w:rPr>
                <w:rFonts w:ascii="Calibri" w:hAnsi="Calibri"/>
                <w:sz w:val="18"/>
                <w:szCs w:val="18"/>
                <w:lang w:val="hr-HR"/>
              </w:rPr>
              <w:t>Predavač Angela Lovrić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5F5B7270" w14:textId="52D6517A" w:rsidR="00840CC4" w:rsidRPr="00187387" w:rsidRDefault="00840CC4" w:rsidP="00840CC4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187387">
              <w:rPr>
                <w:bCs/>
                <w:sz w:val="16"/>
                <w:szCs w:val="16"/>
                <w:lang w:eastAsia="en-US"/>
              </w:rPr>
              <w:t>29.03.2024.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52422F11" w14:textId="47168E5A" w:rsidR="00840CC4" w:rsidRPr="00187387" w:rsidRDefault="00840CC4" w:rsidP="00840CC4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187387">
              <w:rPr>
                <w:bCs/>
                <w:sz w:val="16"/>
                <w:szCs w:val="16"/>
                <w:lang w:eastAsia="en-US"/>
              </w:rPr>
              <w:t>22.04.2024.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50148D18" w14:textId="45CB8EE7" w:rsidR="00840CC4" w:rsidRPr="00187387" w:rsidRDefault="00840CC4" w:rsidP="00840CC4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187387">
              <w:rPr>
                <w:bCs/>
                <w:sz w:val="16"/>
                <w:szCs w:val="16"/>
                <w:lang w:eastAsia="en-US"/>
              </w:rPr>
              <w:t>13.05.2014.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3F75BD77" w14:textId="0C89EADC" w:rsidR="00840CC4" w:rsidRPr="00187387" w:rsidRDefault="00840CC4" w:rsidP="00840CC4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187387">
              <w:rPr>
                <w:bCs/>
                <w:sz w:val="16"/>
                <w:szCs w:val="16"/>
                <w:lang w:eastAsia="en-US"/>
              </w:rPr>
              <w:t>05.09.2024.</w:t>
            </w:r>
          </w:p>
        </w:tc>
      </w:tr>
      <w:tr w:rsidR="007202F1" w:rsidRPr="00F37E5A" w14:paraId="640BC6FE" w14:textId="77777777" w:rsidTr="00A22F2B">
        <w:trPr>
          <w:trHeight w:val="336"/>
        </w:trPr>
        <w:tc>
          <w:tcPr>
            <w:tcW w:w="896" w:type="dxa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474EAF05" w14:textId="77777777" w:rsidR="007202F1" w:rsidRPr="00F37E5A" w:rsidRDefault="007202F1" w:rsidP="007202F1">
            <w:pPr>
              <w:jc w:val="both"/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</w:p>
        </w:tc>
        <w:tc>
          <w:tcPr>
            <w:tcW w:w="209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309D2DDB" w14:textId="77777777" w:rsidR="007202F1" w:rsidRPr="00F37E5A" w:rsidRDefault="007202F1" w:rsidP="007202F1">
            <w:pPr>
              <w:spacing w:after="60"/>
              <w:ind w:right="113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 w:rsidRPr="00F37E5A">
              <w:rPr>
                <w:rFonts w:ascii="Calibri" w:hAnsi="Calibri"/>
                <w:sz w:val="18"/>
                <w:szCs w:val="18"/>
                <w:lang w:val="hr-HR"/>
              </w:rPr>
              <w:t>Ginekologija</w:t>
            </w:r>
          </w:p>
        </w:tc>
        <w:tc>
          <w:tcPr>
            <w:tcW w:w="197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18F4F8A3" w14:textId="77777777" w:rsidR="007202F1" w:rsidRPr="00F37E5A" w:rsidRDefault="007202F1" w:rsidP="007202F1">
            <w:pPr>
              <w:spacing w:after="60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 w:rsidRPr="00F37E5A">
              <w:rPr>
                <w:rFonts w:ascii="Calibri" w:hAnsi="Calibri"/>
                <w:sz w:val="18"/>
                <w:szCs w:val="18"/>
                <w:lang w:val="hr-HR"/>
              </w:rPr>
              <w:t>Predavač Damir Čerimagić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08F34309" w14:textId="119FA761" w:rsidR="007202F1" w:rsidRPr="00187387" w:rsidRDefault="007202F1" w:rsidP="007202F1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187387">
              <w:rPr>
                <w:bCs/>
                <w:sz w:val="16"/>
                <w:szCs w:val="16"/>
                <w:lang w:eastAsia="en-US"/>
              </w:rPr>
              <w:t>22.05.2024.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775F5E1F" w14:textId="4BFEF023" w:rsidR="007202F1" w:rsidRPr="00187387" w:rsidRDefault="007202F1" w:rsidP="007202F1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187387">
              <w:rPr>
                <w:bCs/>
                <w:sz w:val="16"/>
                <w:szCs w:val="16"/>
                <w:lang w:eastAsia="en-US"/>
              </w:rPr>
              <w:t>26.06.2024.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20AAD1C3" w14:textId="1168CF3A" w:rsidR="007202F1" w:rsidRPr="00187387" w:rsidRDefault="007202F1" w:rsidP="007202F1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187387">
              <w:rPr>
                <w:bCs/>
                <w:sz w:val="16"/>
                <w:szCs w:val="16"/>
                <w:lang w:eastAsia="en-US"/>
              </w:rPr>
              <w:t>10.07.2024.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543DDB1D" w14:textId="1F40C07A" w:rsidR="007202F1" w:rsidRPr="00187387" w:rsidRDefault="007202F1" w:rsidP="007202F1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187387">
              <w:rPr>
                <w:bCs/>
                <w:sz w:val="16"/>
                <w:szCs w:val="16"/>
                <w:lang w:eastAsia="en-US"/>
              </w:rPr>
              <w:t>24.07.2024.</w:t>
            </w:r>
          </w:p>
        </w:tc>
      </w:tr>
      <w:tr w:rsidR="00820735" w:rsidRPr="00F37E5A" w14:paraId="422FB4A3" w14:textId="77777777" w:rsidTr="00A22F2B">
        <w:trPr>
          <w:trHeight w:val="336"/>
        </w:trPr>
        <w:tc>
          <w:tcPr>
            <w:tcW w:w="896" w:type="dxa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32DDE7D9" w14:textId="77777777" w:rsidR="00820735" w:rsidRPr="00F37E5A" w:rsidRDefault="00820735" w:rsidP="00820735">
            <w:pPr>
              <w:jc w:val="both"/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</w:p>
        </w:tc>
        <w:tc>
          <w:tcPr>
            <w:tcW w:w="209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0614470D" w14:textId="77777777" w:rsidR="00820735" w:rsidRPr="00F37E5A" w:rsidRDefault="00820735" w:rsidP="00820735">
            <w:pPr>
              <w:spacing w:after="60"/>
              <w:ind w:right="113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 w:rsidRPr="00F37E5A">
              <w:rPr>
                <w:rFonts w:ascii="Calibri" w:hAnsi="Calibri"/>
                <w:sz w:val="18"/>
                <w:szCs w:val="18"/>
                <w:lang w:val="hr-HR"/>
              </w:rPr>
              <w:t>Primaljska njega u ginekologiji</w:t>
            </w:r>
          </w:p>
        </w:tc>
        <w:tc>
          <w:tcPr>
            <w:tcW w:w="197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52F681AF" w14:textId="77777777" w:rsidR="00820735" w:rsidRPr="00F37E5A" w:rsidRDefault="00820735" w:rsidP="00820735">
            <w:pPr>
              <w:spacing w:after="60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 w:rsidRPr="00F37E5A">
              <w:rPr>
                <w:rFonts w:ascii="Calibri" w:hAnsi="Calibri"/>
                <w:sz w:val="18"/>
                <w:szCs w:val="18"/>
                <w:lang w:val="hr-HR"/>
              </w:rPr>
              <w:t>Predavač Iva Keglević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55D9E6BF" w14:textId="3CEAF015" w:rsidR="00820735" w:rsidRPr="00187387" w:rsidRDefault="00820735" w:rsidP="00820735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187387">
              <w:rPr>
                <w:bCs/>
                <w:sz w:val="16"/>
                <w:szCs w:val="16"/>
              </w:rPr>
              <w:t>19.04.2024.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237614DD" w14:textId="28C7D0C0" w:rsidR="00820735" w:rsidRPr="00187387" w:rsidRDefault="00820735" w:rsidP="00820735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187387">
              <w:rPr>
                <w:bCs/>
                <w:sz w:val="16"/>
                <w:szCs w:val="16"/>
              </w:rPr>
              <w:t>14.05.2024.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040B3635" w14:textId="5B1E8146" w:rsidR="00820735" w:rsidRPr="00187387" w:rsidRDefault="00820735" w:rsidP="00820735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187387">
              <w:rPr>
                <w:bCs/>
                <w:sz w:val="16"/>
                <w:szCs w:val="16"/>
              </w:rPr>
              <w:t>03.06.2024.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3D2B5384" w14:textId="3C3863DF" w:rsidR="00820735" w:rsidRPr="00187387" w:rsidRDefault="00820735" w:rsidP="00820735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187387">
              <w:rPr>
                <w:bCs/>
                <w:sz w:val="16"/>
                <w:szCs w:val="16"/>
              </w:rPr>
              <w:t>11.07.2024.</w:t>
            </w:r>
          </w:p>
        </w:tc>
      </w:tr>
      <w:tr w:rsidR="00B255C0" w:rsidRPr="00F37E5A" w14:paraId="5CD11A2B" w14:textId="77777777" w:rsidTr="00A22F2B">
        <w:trPr>
          <w:trHeight w:val="336"/>
        </w:trPr>
        <w:tc>
          <w:tcPr>
            <w:tcW w:w="896" w:type="dxa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3B31A835" w14:textId="77777777" w:rsidR="00B255C0" w:rsidRPr="00F37E5A" w:rsidRDefault="00B255C0" w:rsidP="00B255C0">
            <w:pPr>
              <w:jc w:val="both"/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</w:p>
        </w:tc>
        <w:tc>
          <w:tcPr>
            <w:tcW w:w="209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7B0ECEAB" w14:textId="77777777" w:rsidR="00B255C0" w:rsidRPr="00F37E5A" w:rsidRDefault="00B255C0" w:rsidP="00B255C0">
            <w:pPr>
              <w:spacing w:after="60"/>
              <w:ind w:right="113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 w:rsidRPr="00F37E5A">
              <w:rPr>
                <w:rFonts w:ascii="Calibri" w:hAnsi="Calibri"/>
                <w:sz w:val="18"/>
                <w:szCs w:val="18"/>
                <w:lang w:val="hr-HR"/>
              </w:rPr>
              <w:t>Primaljska njega u porodu</w:t>
            </w:r>
          </w:p>
        </w:tc>
        <w:tc>
          <w:tcPr>
            <w:tcW w:w="197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021B7906" w14:textId="77777777" w:rsidR="00B255C0" w:rsidRPr="00F37E5A" w:rsidRDefault="00B255C0" w:rsidP="00B255C0">
            <w:pPr>
              <w:spacing w:after="60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 w:rsidRPr="00F37E5A">
              <w:rPr>
                <w:rFonts w:ascii="Calibri" w:hAnsi="Calibri"/>
                <w:sz w:val="18"/>
                <w:szCs w:val="18"/>
                <w:lang w:val="hr-HR"/>
              </w:rPr>
              <w:t xml:space="preserve">Predavač Magdalena Kurbanović 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72FE9B3E" w14:textId="7D85378E" w:rsidR="00B255C0" w:rsidRPr="00187387" w:rsidRDefault="00B255C0" w:rsidP="00B255C0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187387">
              <w:rPr>
                <w:bCs/>
                <w:sz w:val="16"/>
                <w:szCs w:val="16"/>
              </w:rPr>
              <w:t>12.07.2024.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2C967EFB" w14:textId="7BAFC479" w:rsidR="00B255C0" w:rsidRPr="00187387" w:rsidRDefault="00B255C0" w:rsidP="00B255C0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187387">
              <w:rPr>
                <w:bCs/>
                <w:sz w:val="16"/>
                <w:szCs w:val="16"/>
              </w:rPr>
              <w:t>26.07.2024.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24922B7E" w14:textId="2D745F10" w:rsidR="00B255C0" w:rsidRPr="00187387" w:rsidRDefault="00B255C0" w:rsidP="00B255C0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187387">
              <w:rPr>
                <w:bCs/>
                <w:sz w:val="16"/>
                <w:szCs w:val="16"/>
              </w:rPr>
              <w:t>03.09.2024.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169B3F1E" w14:textId="2B1E99C9" w:rsidR="00B255C0" w:rsidRPr="00187387" w:rsidRDefault="00B255C0" w:rsidP="00B255C0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187387">
              <w:rPr>
                <w:bCs/>
                <w:sz w:val="16"/>
                <w:szCs w:val="16"/>
              </w:rPr>
              <w:t>18.09.2024.</w:t>
            </w:r>
          </w:p>
        </w:tc>
      </w:tr>
      <w:tr w:rsidR="00C1453E" w:rsidRPr="00F37E5A" w14:paraId="6077F923" w14:textId="77777777" w:rsidTr="00A22F2B">
        <w:trPr>
          <w:trHeight w:val="336"/>
        </w:trPr>
        <w:tc>
          <w:tcPr>
            <w:tcW w:w="896" w:type="dxa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5CE5CD45" w14:textId="77777777" w:rsidR="00C1453E" w:rsidRPr="00F37E5A" w:rsidRDefault="00C1453E" w:rsidP="00C1453E">
            <w:pPr>
              <w:jc w:val="both"/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</w:p>
        </w:tc>
        <w:tc>
          <w:tcPr>
            <w:tcW w:w="209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7700AE40" w14:textId="77777777" w:rsidR="00C1453E" w:rsidRPr="00F37E5A" w:rsidRDefault="00C1453E" w:rsidP="00C1453E">
            <w:pPr>
              <w:spacing w:after="60"/>
              <w:ind w:right="113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 w:rsidRPr="00F37E5A">
              <w:rPr>
                <w:rFonts w:ascii="Calibri" w:hAnsi="Calibri"/>
                <w:sz w:val="18"/>
                <w:szCs w:val="18"/>
                <w:lang w:val="hr-HR"/>
              </w:rPr>
              <w:t>Puerperij</w:t>
            </w:r>
          </w:p>
        </w:tc>
        <w:tc>
          <w:tcPr>
            <w:tcW w:w="197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7029B373" w14:textId="77777777" w:rsidR="00C1453E" w:rsidRPr="00F37E5A" w:rsidRDefault="00C1453E" w:rsidP="00C1453E">
            <w:pPr>
              <w:spacing w:after="60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 w:rsidRPr="00F37E5A">
              <w:rPr>
                <w:rFonts w:ascii="Calibri" w:hAnsi="Calibri"/>
                <w:sz w:val="18"/>
                <w:szCs w:val="18"/>
                <w:lang w:val="hr-HR"/>
              </w:rPr>
              <w:t>Predavač Eduard Eškinja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0AD639B1" w14:textId="08C811DC" w:rsidR="00C1453E" w:rsidRPr="00187387" w:rsidRDefault="00C1453E" w:rsidP="00C1453E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187387">
              <w:rPr>
                <w:bCs/>
                <w:sz w:val="16"/>
                <w:szCs w:val="16"/>
              </w:rPr>
              <w:t>04.07.2024.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576FF8F7" w14:textId="0B9D8862" w:rsidR="00C1453E" w:rsidRPr="00187387" w:rsidRDefault="00C1453E" w:rsidP="00C1453E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187387">
              <w:rPr>
                <w:bCs/>
                <w:sz w:val="16"/>
                <w:szCs w:val="16"/>
              </w:rPr>
              <w:t>22.07.2024.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7DAF0860" w14:textId="6B16F58D" w:rsidR="00C1453E" w:rsidRPr="00187387" w:rsidRDefault="00C1453E" w:rsidP="00C1453E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187387">
              <w:rPr>
                <w:bCs/>
                <w:sz w:val="16"/>
                <w:szCs w:val="16"/>
              </w:rPr>
              <w:t>10.09.2024.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3EE13340" w14:textId="5ABDBC6E" w:rsidR="00C1453E" w:rsidRPr="00187387" w:rsidRDefault="00C1453E" w:rsidP="00C1453E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187387">
              <w:rPr>
                <w:bCs/>
                <w:sz w:val="16"/>
                <w:szCs w:val="16"/>
              </w:rPr>
              <w:t>24.09.2024.</w:t>
            </w:r>
          </w:p>
        </w:tc>
      </w:tr>
      <w:tr w:rsidR="002E227B" w:rsidRPr="00F37E5A" w14:paraId="794B06F6" w14:textId="77777777" w:rsidTr="00A22F2B">
        <w:trPr>
          <w:trHeight w:val="336"/>
        </w:trPr>
        <w:tc>
          <w:tcPr>
            <w:tcW w:w="896" w:type="dxa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759D9A37" w14:textId="77777777" w:rsidR="002E227B" w:rsidRPr="00F37E5A" w:rsidRDefault="002E227B" w:rsidP="002E227B">
            <w:pPr>
              <w:jc w:val="both"/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</w:p>
        </w:tc>
        <w:tc>
          <w:tcPr>
            <w:tcW w:w="209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3A321C67" w14:textId="77777777" w:rsidR="002E227B" w:rsidRPr="00F37E5A" w:rsidRDefault="002E227B" w:rsidP="002E227B">
            <w:pPr>
              <w:spacing w:after="60"/>
              <w:ind w:right="113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 w:rsidRPr="00F37E5A">
              <w:rPr>
                <w:rFonts w:ascii="Calibri" w:hAnsi="Calibri"/>
                <w:sz w:val="18"/>
                <w:szCs w:val="18"/>
                <w:lang w:val="hr-HR"/>
              </w:rPr>
              <w:t>Primaljska njega u puerperiju</w:t>
            </w:r>
          </w:p>
        </w:tc>
        <w:tc>
          <w:tcPr>
            <w:tcW w:w="197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2F786EF7" w14:textId="77777777" w:rsidR="002E227B" w:rsidRPr="00F37E5A" w:rsidRDefault="002E227B" w:rsidP="002E227B">
            <w:pPr>
              <w:spacing w:after="60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 w:rsidRPr="00F37E5A">
              <w:rPr>
                <w:rFonts w:ascii="Calibri" w:hAnsi="Calibri"/>
                <w:sz w:val="18"/>
                <w:szCs w:val="18"/>
                <w:lang w:val="hr-HR"/>
              </w:rPr>
              <w:t xml:space="preserve">Predavač Magdalena Kurbanović 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3A45C183" w14:textId="57C42FB6" w:rsidR="002E227B" w:rsidRPr="00187387" w:rsidRDefault="002E227B" w:rsidP="002E227B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187387">
              <w:rPr>
                <w:bCs/>
                <w:sz w:val="16"/>
                <w:szCs w:val="16"/>
                <w:lang w:eastAsia="en-US"/>
              </w:rPr>
              <w:t>27.03.2024.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211D98E1" w14:textId="40624F6D" w:rsidR="002E227B" w:rsidRPr="00187387" w:rsidRDefault="002E227B" w:rsidP="002E227B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187387">
              <w:rPr>
                <w:bCs/>
                <w:sz w:val="16"/>
                <w:szCs w:val="16"/>
                <w:lang w:eastAsia="en-US"/>
              </w:rPr>
              <w:t>17.04.2024.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077EC4DC" w14:textId="5BE437FB" w:rsidR="002E227B" w:rsidRPr="00187387" w:rsidRDefault="002E227B" w:rsidP="002E227B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187387">
              <w:rPr>
                <w:bCs/>
                <w:sz w:val="16"/>
                <w:szCs w:val="16"/>
                <w:lang w:eastAsia="en-US"/>
              </w:rPr>
              <w:t>20.05.2024.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2552EC96" w14:textId="25D1621D" w:rsidR="002E227B" w:rsidRPr="00187387" w:rsidRDefault="002E227B" w:rsidP="002E227B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187387">
              <w:rPr>
                <w:bCs/>
                <w:sz w:val="16"/>
                <w:szCs w:val="16"/>
                <w:lang w:eastAsia="en-US"/>
              </w:rPr>
              <w:t>12.07.2024.</w:t>
            </w:r>
          </w:p>
        </w:tc>
      </w:tr>
      <w:tr w:rsidR="007B0358" w:rsidRPr="00F37E5A" w14:paraId="1A4D4D4F" w14:textId="77777777" w:rsidTr="00A22F2B">
        <w:trPr>
          <w:trHeight w:val="336"/>
        </w:trPr>
        <w:tc>
          <w:tcPr>
            <w:tcW w:w="896" w:type="dxa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4E570EB7" w14:textId="77777777" w:rsidR="007B0358" w:rsidRPr="00F37E5A" w:rsidRDefault="007B0358" w:rsidP="007B0358">
            <w:pPr>
              <w:jc w:val="both"/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</w:p>
        </w:tc>
        <w:tc>
          <w:tcPr>
            <w:tcW w:w="209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7CDC6C5A" w14:textId="77777777" w:rsidR="007B0358" w:rsidRPr="00F37E5A" w:rsidRDefault="007B0358" w:rsidP="007B0358">
            <w:pPr>
              <w:spacing w:after="60"/>
              <w:ind w:right="113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 w:rsidRPr="00F37E5A">
              <w:rPr>
                <w:rFonts w:ascii="Calibri" w:hAnsi="Calibri"/>
                <w:sz w:val="18"/>
                <w:szCs w:val="18"/>
                <w:lang w:val="hr-HR"/>
              </w:rPr>
              <w:t>Primaljska njega zdravog novorođenčeta</w:t>
            </w:r>
          </w:p>
        </w:tc>
        <w:tc>
          <w:tcPr>
            <w:tcW w:w="197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2F35ABC9" w14:textId="77777777" w:rsidR="007B0358" w:rsidRPr="00F37E5A" w:rsidRDefault="007B0358" w:rsidP="007B0358">
            <w:pPr>
              <w:spacing w:after="60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Doc. dr. sc.</w:t>
            </w:r>
            <w:r w:rsidRPr="00F37E5A">
              <w:rPr>
                <w:rFonts w:ascii="Calibri" w:hAnsi="Calibri"/>
                <w:sz w:val="18"/>
                <w:szCs w:val="18"/>
                <w:lang w:val="hr-HR"/>
              </w:rPr>
              <w:t xml:space="preserve"> Deana Švaljug 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390C17DC" w14:textId="641B779E" w:rsidR="007B0358" w:rsidRPr="00187387" w:rsidRDefault="007B0358" w:rsidP="007B0358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187387">
              <w:rPr>
                <w:bCs/>
                <w:sz w:val="16"/>
                <w:szCs w:val="16"/>
                <w:lang w:eastAsia="en-US"/>
              </w:rPr>
              <w:t>18.04.2024.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1FFC2499" w14:textId="0CF2EE49" w:rsidR="007B0358" w:rsidRPr="00187387" w:rsidRDefault="007B0358" w:rsidP="007B0358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187387">
              <w:rPr>
                <w:bCs/>
                <w:sz w:val="16"/>
                <w:szCs w:val="16"/>
                <w:lang w:eastAsia="en-US"/>
              </w:rPr>
              <w:t>14.05.2024.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2714B49C" w14:textId="09B3713A" w:rsidR="007B0358" w:rsidRPr="00187387" w:rsidRDefault="007B0358" w:rsidP="007B0358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187387">
              <w:rPr>
                <w:bCs/>
                <w:sz w:val="16"/>
                <w:szCs w:val="16"/>
                <w:lang w:eastAsia="en-US"/>
              </w:rPr>
              <w:t>14.05.2024.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606192E5" w14:textId="091DB65C" w:rsidR="007B0358" w:rsidRPr="00187387" w:rsidRDefault="007B0358" w:rsidP="007B0358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187387">
              <w:rPr>
                <w:bCs/>
                <w:sz w:val="16"/>
                <w:szCs w:val="16"/>
                <w:lang w:eastAsia="en-US"/>
              </w:rPr>
              <w:t>16.09.2024.</w:t>
            </w:r>
          </w:p>
        </w:tc>
      </w:tr>
      <w:tr w:rsidR="000D47E9" w:rsidRPr="00F37E5A" w14:paraId="4C456F0C" w14:textId="77777777" w:rsidTr="00A22F2B">
        <w:trPr>
          <w:trHeight w:val="336"/>
        </w:trPr>
        <w:tc>
          <w:tcPr>
            <w:tcW w:w="896" w:type="dxa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229B9BAE" w14:textId="77777777" w:rsidR="000D47E9" w:rsidRPr="00F37E5A" w:rsidRDefault="000D47E9" w:rsidP="000D47E9">
            <w:pPr>
              <w:jc w:val="both"/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</w:p>
        </w:tc>
        <w:tc>
          <w:tcPr>
            <w:tcW w:w="209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46B01CBB" w14:textId="77777777" w:rsidR="000D47E9" w:rsidRPr="00F37E5A" w:rsidRDefault="000D47E9" w:rsidP="000D47E9">
            <w:pPr>
              <w:spacing w:after="60"/>
              <w:ind w:right="113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 w:rsidRPr="00F37E5A">
              <w:rPr>
                <w:rFonts w:ascii="Calibri" w:hAnsi="Calibri"/>
                <w:sz w:val="18"/>
                <w:szCs w:val="18"/>
                <w:lang w:val="hr-HR"/>
              </w:rPr>
              <w:t>Kritičko razmišljanje u primaljstvu</w:t>
            </w:r>
          </w:p>
        </w:tc>
        <w:tc>
          <w:tcPr>
            <w:tcW w:w="197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6D4B0673" w14:textId="77777777" w:rsidR="000D47E9" w:rsidRPr="00F37E5A" w:rsidRDefault="000D47E9" w:rsidP="000D47E9">
            <w:pPr>
              <w:spacing w:after="60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 w:rsidRPr="00F37E5A">
              <w:rPr>
                <w:rFonts w:ascii="Calibri" w:hAnsi="Calibri"/>
                <w:sz w:val="18"/>
                <w:szCs w:val="18"/>
                <w:lang w:val="hr-HR"/>
              </w:rPr>
              <w:t>Doc.dr.sc. Alemka Brnčić-Fischer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724365C8" w14:textId="4DDF4F23" w:rsidR="000D47E9" w:rsidRPr="00187387" w:rsidRDefault="000D47E9" w:rsidP="000D47E9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187387">
              <w:rPr>
                <w:bCs/>
                <w:sz w:val="16"/>
                <w:szCs w:val="16"/>
              </w:rPr>
              <w:t xml:space="preserve">27.06.2024. 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1EA49B2D" w14:textId="10E76F8A" w:rsidR="000D47E9" w:rsidRPr="00187387" w:rsidRDefault="000D47E9" w:rsidP="000D47E9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187387">
              <w:rPr>
                <w:bCs/>
                <w:sz w:val="16"/>
                <w:szCs w:val="16"/>
              </w:rPr>
              <w:t xml:space="preserve">18.07.2024. 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2BE1C805" w14:textId="6030C0E0" w:rsidR="000D47E9" w:rsidRPr="00187387" w:rsidRDefault="000D47E9" w:rsidP="000D47E9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187387">
              <w:rPr>
                <w:bCs/>
                <w:sz w:val="16"/>
                <w:szCs w:val="16"/>
              </w:rPr>
              <w:t xml:space="preserve">12.09.2024. 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0FC323EA" w14:textId="23C0A44F" w:rsidR="000D47E9" w:rsidRPr="00187387" w:rsidRDefault="000D47E9" w:rsidP="000D47E9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187387">
              <w:rPr>
                <w:bCs/>
                <w:sz w:val="16"/>
                <w:szCs w:val="16"/>
              </w:rPr>
              <w:t xml:space="preserve">20.09.2024. </w:t>
            </w:r>
          </w:p>
        </w:tc>
      </w:tr>
      <w:tr w:rsidR="00187387" w:rsidRPr="00F37E5A" w14:paraId="2BCFEAD7" w14:textId="77777777" w:rsidTr="00A22F2B">
        <w:trPr>
          <w:trHeight w:val="336"/>
        </w:trPr>
        <w:tc>
          <w:tcPr>
            <w:tcW w:w="896" w:type="dxa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1EC1EB30" w14:textId="77777777" w:rsidR="00187387" w:rsidRPr="00F37E5A" w:rsidRDefault="00187387" w:rsidP="00187387">
            <w:pPr>
              <w:jc w:val="both"/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</w:p>
        </w:tc>
        <w:tc>
          <w:tcPr>
            <w:tcW w:w="209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10686363" w14:textId="77777777" w:rsidR="00187387" w:rsidRPr="00F37E5A" w:rsidRDefault="00187387" w:rsidP="00187387">
            <w:pPr>
              <w:spacing w:after="60"/>
              <w:ind w:right="113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 w:rsidRPr="00F37E5A">
              <w:rPr>
                <w:rFonts w:ascii="Calibri" w:hAnsi="Calibri"/>
                <w:sz w:val="18"/>
                <w:szCs w:val="18"/>
                <w:lang w:val="hr-HR"/>
              </w:rPr>
              <w:t>Izborni predmet 1</w:t>
            </w:r>
          </w:p>
        </w:tc>
        <w:tc>
          <w:tcPr>
            <w:tcW w:w="197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0FB9835E" w14:textId="77777777" w:rsidR="00187387" w:rsidRPr="00F37E5A" w:rsidRDefault="00187387" w:rsidP="00187387">
            <w:pPr>
              <w:spacing w:after="60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5AF15BAD" w14:textId="5C27C3BE" w:rsidR="00187387" w:rsidRPr="00187387" w:rsidRDefault="00187387" w:rsidP="00187387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187387">
              <w:rPr>
                <w:bCs/>
                <w:sz w:val="16"/>
                <w:szCs w:val="16"/>
              </w:rPr>
              <w:t>12.01.2024.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7856F454" w14:textId="4E4F77AC" w:rsidR="00187387" w:rsidRPr="00187387" w:rsidRDefault="00187387" w:rsidP="00187387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187387">
              <w:rPr>
                <w:bCs/>
                <w:sz w:val="16"/>
                <w:szCs w:val="16"/>
              </w:rPr>
              <w:t>29.01.2024.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3AE83DB7" w14:textId="258B0088" w:rsidR="00187387" w:rsidRPr="00187387" w:rsidRDefault="00187387" w:rsidP="00187387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187387">
              <w:rPr>
                <w:bCs/>
                <w:sz w:val="16"/>
                <w:szCs w:val="16"/>
              </w:rPr>
              <w:t>19.2.2024.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7A94716A" w14:textId="7AE8D5C4" w:rsidR="00187387" w:rsidRPr="00187387" w:rsidRDefault="00187387" w:rsidP="00187387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187387">
              <w:rPr>
                <w:bCs/>
                <w:sz w:val="16"/>
                <w:szCs w:val="16"/>
              </w:rPr>
              <w:t>04.06.2024.</w:t>
            </w:r>
          </w:p>
        </w:tc>
      </w:tr>
      <w:tr w:rsidR="00187387" w:rsidRPr="00F37E5A" w14:paraId="34E6D69D" w14:textId="77777777" w:rsidTr="00A22F2B">
        <w:trPr>
          <w:trHeight w:val="336"/>
        </w:trPr>
        <w:tc>
          <w:tcPr>
            <w:tcW w:w="896" w:type="dxa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62711358" w14:textId="77777777" w:rsidR="00187387" w:rsidRPr="00F37E5A" w:rsidRDefault="00187387" w:rsidP="00187387">
            <w:pPr>
              <w:jc w:val="both"/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</w:p>
        </w:tc>
        <w:tc>
          <w:tcPr>
            <w:tcW w:w="209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26FFFD9F" w14:textId="77777777" w:rsidR="00187387" w:rsidRPr="00F37E5A" w:rsidRDefault="00187387" w:rsidP="00187387">
            <w:pPr>
              <w:spacing w:after="60"/>
              <w:ind w:right="113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 w:rsidRPr="00F37E5A">
              <w:rPr>
                <w:rFonts w:ascii="Calibri" w:hAnsi="Calibri"/>
                <w:sz w:val="18"/>
                <w:szCs w:val="18"/>
                <w:lang w:val="hr-HR"/>
              </w:rPr>
              <w:t>Izborni predmet 2</w:t>
            </w:r>
          </w:p>
        </w:tc>
        <w:tc>
          <w:tcPr>
            <w:tcW w:w="197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45B190C2" w14:textId="77777777" w:rsidR="00187387" w:rsidRPr="00F37E5A" w:rsidRDefault="00187387" w:rsidP="00187387">
            <w:pPr>
              <w:spacing w:after="60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480B2DB4" w14:textId="150CE322" w:rsidR="00187387" w:rsidRPr="00187387" w:rsidRDefault="00187387" w:rsidP="00187387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187387">
              <w:rPr>
                <w:bCs/>
                <w:sz w:val="16"/>
                <w:szCs w:val="16"/>
              </w:rPr>
              <w:t>01.07.2024.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6FE53A50" w14:textId="7F744E6A" w:rsidR="00187387" w:rsidRPr="00187387" w:rsidRDefault="00187387" w:rsidP="00187387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187387">
              <w:rPr>
                <w:bCs/>
                <w:sz w:val="16"/>
                <w:szCs w:val="16"/>
              </w:rPr>
              <w:t>15.07.2024.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47FB0CCB" w14:textId="5D592F9F" w:rsidR="00187387" w:rsidRPr="00187387" w:rsidRDefault="00187387" w:rsidP="00187387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187387">
              <w:rPr>
                <w:bCs/>
                <w:sz w:val="16"/>
                <w:szCs w:val="16"/>
              </w:rPr>
              <w:t>06.09.2024.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052699CC" w14:textId="20B79943" w:rsidR="00187387" w:rsidRPr="00187387" w:rsidRDefault="00187387" w:rsidP="00187387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187387">
              <w:rPr>
                <w:bCs/>
                <w:sz w:val="16"/>
                <w:szCs w:val="16"/>
              </w:rPr>
              <w:t xml:space="preserve">23.09.2024.        </w:t>
            </w:r>
          </w:p>
        </w:tc>
      </w:tr>
      <w:tr w:rsidR="00661C74" w:rsidRPr="00F37E5A" w14:paraId="3C4A15C9" w14:textId="77777777" w:rsidTr="00A22F2B">
        <w:trPr>
          <w:trHeight w:val="336"/>
        </w:trPr>
        <w:tc>
          <w:tcPr>
            <w:tcW w:w="896" w:type="dxa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16C42505" w14:textId="77777777" w:rsidR="00661C74" w:rsidRPr="00F37E5A" w:rsidRDefault="00661C74" w:rsidP="00A22F2B">
            <w:pPr>
              <w:jc w:val="both"/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</w:p>
        </w:tc>
        <w:tc>
          <w:tcPr>
            <w:tcW w:w="8311" w:type="dxa"/>
            <w:gridSpan w:val="6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shd w:val="clear" w:color="auto" w:fill="E6E6E6"/>
            <w:vAlign w:val="center"/>
          </w:tcPr>
          <w:p w14:paraId="7DCCFE70" w14:textId="77777777" w:rsidR="00661C74" w:rsidRPr="002971B9" w:rsidRDefault="00661C74" w:rsidP="00A22F2B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  <w:r w:rsidRPr="002971B9">
              <w:rPr>
                <w:rFonts w:ascii="Calibri" w:hAnsi="Calibri"/>
                <w:b/>
                <w:sz w:val="16"/>
                <w:szCs w:val="16"/>
                <w:lang w:val="hr-HR"/>
              </w:rPr>
              <w:t>Popis izbornih kolegija</w:t>
            </w:r>
          </w:p>
        </w:tc>
      </w:tr>
      <w:tr w:rsidR="00661C74" w:rsidRPr="00F37E5A" w14:paraId="65FC0F61" w14:textId="77777777" w:rsidTr="00A22F2B">
        <w:trPr>
          <w:trHeight w:val="336"/>
        </w:trPr>
        <w:tc>
          <w:tcPr>
            <w:tcW w:w="89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013286AE" w14:textId="77777777" w:rsidR="00661C74" w:rsidRPr="00F37E5A" w:rsidRDefault="00661C74" w:rsidP="00A22F2B">
            <w:pPr>
              <w:jc w:val="both"/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</w:p>
        </w:tc>
        <w:tc>
          <w:tcPr>
            <w:tcW w:w="209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0A657FB4" w14:textId="77777777" w:rsidR="00661C74" w:rsidRPr="00F37E5A" w:rsidRDefault="00661C74" w:rsidP="00A22F2B">
            <w:pPr>
              <w:spacing w:after="60"/>
              <w:ind w:right="113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 w:rsidRPr="00F37E5A">
              <w:rPr>
                <w:rFonts w:ascii="Calibri" w:hAnsi="Calibri"/>
                <w:sz w:val="18"/>
                <w:szCs w:val="18"/>
                <w:lang w:val="hr-HR"/>
              </w:rPr>
              <w:t>Fetalni nadzor u porodu</w:t>
            </w:r>
          </w:p>
        </w:tc>
        <w:tc>
          <w:tcPr>
            <w:tcW w:w="197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72E0E299" w14:textId="77777777" w:rsidR="00661C74" w:rsidRPr="00F37E5A" w:rsidRDefault="00661C74" w:rsidP="00A22F2B">
            <w:pPr>
              <w:spacing w:after="60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 w:rsidRPr="00F37E5A">
              <w:rPr>
                <w:rFonts w:ascii="Calibri" w:hAnsi="Calibri"/>
                <w:sz w:val="18"/>
                <w:szCs w:val="18"/>
                <w:lang w:val="hr-HR"/>
              </w:rPr>
              <w:t>Doc.dr.sc. Aleks Finderle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bottom"/>
          </w:tcPr>
          <w:p w14:paraId="3861F47E" w14:textId="77777777" w:rsidR="00661C74" w:rsidRPr="002971B9" w:rsidRDefault="00661C74" w:rsidP="00A22F2B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bottom"/>
          </w:tcPr>
          <w:p w14:paraId="20ED4D08" w14:textId="77777777" w:rsidR="00661C74" w:rsidRPr="002971B9" w:rsidRDefault="00661C74" w:rsidP="00A22F2B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bottom"/>
          </w:tcPr>
          <w:p w14:paraId="4AB0FBC8" w14:textId="77777777" w:rsidR="00661C74" w:rsidRPr="002971B9" w:rsidRDefault="00661C74" w:rsidP="00A22F2B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bottom"/>
          </w:tcPr>
          <w:p w14:paraId="02B7F343" w14:textId="77777777" w:rsidR="00661C74" w:rsidRPr="002971B9" w:rsidRDefault="00661C74" w:rsidP="00A22F2B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</w:p>
        </w:tc>
      </w:tr>
      <w:tr w:rsidR="00661C74" w:rsidRPr="00F37E5A" w14:paraId="365024C7" w14:textId="77777777" w:rsidTr="00A22F2B">
        <w:trPr>
          <w:trHeight w:val="743"/>
        </w:trPr>
        <w:tc>
          <w:tcPr>
            <w:tcW w:w="89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11E6E55E" w14:textId="77777777" w:rsidR="00661C74" w:rsidRPr="00F37E5A" w:rsidRDefault="00661C74" w:rsidP="00A22F2B">
            <w:pPr>
              <w:jc w:val="both"/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</w:p>
        </w:tc>
        <w:tc>
          <w:tcPr>
            <w:tcW w:w="209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61FA0B8E" w14:textId="77777777" w:rsidR="00661C74" w:rsidRPr="00F37E5A" w:rsidRDefault="00661C74" w:rsidP="00A22F2B">
            <w:pPr>
              <w:spacing w:after="60"/>
              <w:ind w:right="113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 w:rsidRPr="00F37E5A">
              <w:rPr>
                <w:rFonts w:ascii="Calibri" w:hAnsi="Calibri"/>
                <w:sz w:val="18"/>
                <w:szCs w:val="18"/>
                <w:lang w:val="hr-HR"/>
              </w:rPr>
              <w:t>Primaljska skrb za djecu sa odstupanjem od urednog razvoja</w:t>
            </w:r>
          </w:p>
        </w:tc>
        <w:tc>
          <w:tcPr>
            <w:tcW w:w="197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509A4092" w14:textId="77777777" w:rsidR="00661C74" w:rsidRPr="00F37E5A" w:rsidRDefault="00661C74" w:rsidP="00A22F2B">
            <w:pPr>
              <w:spacing w:after="60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Izv.</w:t>
            </w:r>
            <w:r w:rsidRPr="00F37E5A">
              <w:rPr>
                <w:rFonts w:ascii="Calibri" w:hAnsi="Calibri"/>
                <w:sz w:val="18"/>
                <w:szCs w:val="18"/>
                <w:lang w:val="hr-HR"/>
              </w:rPr>
              <w:t>dr.sc. Sandra Bošković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48ABEFCA" w14:textId="77777777" w:rsidR="00661C74" w:rsidRPr="002971B9" w:rsidRDefault="00661C74" w:rsidP="00A22F2B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071AEE8E" w14:textId="77777777" w:rsidR="00661C74" w:rsidRPr="002971B9" w:rsidRDefault="00661C74" w:rsidP="00A22F2B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2F3E6CB8" w14:textId="77777777" w:rsidR="00661C74" w:rsidRPr="002971B9" w:rsidRDefault="00661C74" w:rsidP="00A22F2B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08DD8BFD" w14:textId="77777777" w:rsidR="00661C74" w:rsidRPr="002971B9" w:rsidRDefault="00661C74" w:rsidP="00A22F2B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</w:p>
        </w:tc>
      </w:tr>
      <w:tr w:rsidR="00661C74" w:rsidRPr="00F37E5A" w14:paraId="35BC003F" w14:textId="77777777" w:rsidTr="00A22F2B">
        <w:trPr>
          <w:trHeight w:val="336"/>
        </w:trPr>
        <w:tc>
          <w:tcPr>
            <w:tcW w:w="89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3B9FC527" w14:textId="77777777" w:rsidR="00661C74" w:rsidRPr="00F37E5A" w:rsidRDefault="00661C74" w:rsidP="00A22F2B">
            <w:pPr>
              <w:jc w:val="both"/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</w:p>
        </w:tc>
        <w:tc>
          <w:tcPr>
            <w:tcW w:w="2099" w:type="dxa"/>
            <w:tcBorders>
              <w:top w:val="single" w:sz="6" w:space="0" w:color="0000FF"/>
              <w:left w:val="single" w:sz="4" w:space="0" w:color="0000FF"/>
              <w:bottom w:val="single" w:sz="4" w:space="0" w:color="0000FF"/>
              <w:right w:val="single" w:sz="6" w:space="0" w:color="0000FF"/>
            </w:tcBorders>
            <w:vAlign w:val="center"/>
          </w:tcPr>
          <w:p w14:paraId="7B5B415B" w14:textId="77777777" w:rsidR="00661C74" w:rsidRPr="00F37E5A" w:rsidRDefault="00661C74" w:rsidP="00A22F2B">
            <w:pPr>
              <w:spacing w:after="60"/>
              <w:ind w:right="113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 w:rsidRPr="00F37E5A">
              <w:rPr>
                <w:rFonts w:ascii="Calibri" w:hAnsi="Calibri"/>
                <w:sz w:val="18"/>
                <w:szCs w:val="18"/>
                <w:lang w:val="hr-HR"/>
              </w:rPr>
              <w:t>Rad s grupom u primaljstvu</w:t>
            </w:r>
          </w:p>
        </w:tc>
        <w:tc>
          <w:tcPr>
            <w:tcW w:w="1972" w:type="dxa"/>
            <w:tcBorders>
              <w:top w:val="single" w:sz="6" w:space="0" w:color="0000FF"/>
              <w:left w:val="single" w:sz="6" w:space="0" w:color="0000FF"/>
              <w:bottom w:val="single" w:sz="4" w:space="0" w:color="0000FF"/>
              <w:right w:val="single" w:sz="6" w:space="0" w:color="0000FF"/>
            </w:tcBorders>
            <w:vAlign w:val="center"/>
          </w:tcPr>
          <w:p w14:paraId="76E7383E" w14:textId="77777777" w:rsidR="00661C74" w:rsidRPr="00F37E5A" w:rsidRDefault="00661C74" w:rsidP="00A22F2B">
            <w:pPr>
              <w:spacing w:after="60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 w:rsidRPr="00F37E5A">
              <w:rPr>
                <w:rFonts w:ascii="Calibri" w:hAnsi="Calibri"/>
                <w:sz w:val="18"/>
                <w:szCs w:val="18"/>
                <w:lang w:val="hr-HR"/>
              </w:rPr>
              <w:t>P</w:t>
            </w:r>
            <w:r>
              <w:rPr>
                <w:rFonts w:ascii="Calibri" w:hAnsi="Calibri"/>
                <w:sz w:val="18"/>
                <w:szCs w:val="18"/>
                <w:lang w:val="hr-HR"/>
              </w:rPr>
              <w:t>rof. dr. sc. Herman Haller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4" w:space="0" w:color="0000FF"/>
              <w:right w:val="single" w:sz="4" w:space="0" w:color="0000FF"/>
            </w:tcBorders>
            <w:vAlign w:val="bottom"/>
          </w:tcPr>
          <w:p w14:paraId="1F6589DA" w14:textId="77777777" w:rsidR="00661C74" w:rsidRPr="002971B9" w:rsidRDefault="00661C74" w:rsidP="00A22F2B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bottom"/>
          </w:tcPr>
          <w:p w14:paraId="15663642" w14:textId="77777777" w:rsidR="00661C74" w:rsidRPr="002971B9" w:rsidRDefault="00661C74" w:rsidP="00A22F2B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4" w:space="0" w:color="0000FF"/>
              <w:right w:val="single" w:sz="6" w:space="0" w:color="0000FF"/>
            </w:tcBorders>
            <w:vAlign w:val="bottom"/>
          </w:tcPr>
          <w:p w14:paraId="0D3C2F16" w14:textId="77777777" w:rsidR="00661C74" w:rsidRPr="002971B9" w:rsidRDefault="00661C74" w:rsidP="00A22F2B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4" w:space="0" w:color="0000FF"/>
              <w:right w:val="single" w:sz="6" w:space="0" w:color="0000FF"/>
            </w:tcBorders>
            <w:vAlign w:val="bottom"/>
          </w:tcPr>
          <w:p w14:paraId="58E71FCE" w14:textId="77777777" w:rsidR="00661C74" w:rsidRPr="002971B9" w:rsidRDefault="00661C74" w:rsidP="00A22F2B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</w:p>
        </w:tc>
      </w:tr>
      <w:tr w:rsidR="00661C74" w:rsidRPr="00F37E5A" w14:paraId="15E5C5E5" w14:textId="77777777" w:rsidTr="00A22F2B">
        <w:trPr>
          <w:trHeight w:val="336"/>
        </w:trPr>
        <w:tc>
          <w:tcPr>
            <w:tcW w:w="896" w:type="dxa"/>
            <w:vMerge w:val="restar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086245A2" w14:textId="77777777" w:rsidR="00661C74" w:rsidRPr="00F37E5A" w:rsidRDefault="00661C74" w:rsidP="00A22F2B">
            <w:pPr>
              <w:jc w:val="both"/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</w:p>
        </w:tc>
        <w:tc>
          <w:tcPr>
            <w:tcW w:w="209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3D161C09" w14:textId="77777777" w:rsidR="00661C74" w:rsidRPr="00F37E5A" w:rsidRDefault="00661C74" w:rsidP="00A22F2B">
            <w:pPr>
              <w:spacing w:after="60"/>
              <w:ind w:right="113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 w:rsidRPr="00F37E5A">
              <w:rPr>
                <w:rFonts w:ascii="Calibri" w:hAnsi="Calibri"/>
                <w:sz w:val="18"/>
                <w:szCs w:val="18"/>
                <w:lang w:val="hr-HR"/>
              </w:rPr>
              <w:t>Ljudska seksualnost</w:t>
            </w:r>
          </w:p>
        </w:tc>
        <w:tc>
          <w:tcPr>
            <w:tcW w:w="197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143E6A5A" w14:textId="77777777" w:rsidR="00661C74" w:rsidRPr="00F37E5A" w:rsidRDefault="00661C74" w:rsidP="00A22F2B">
            <w:pPr>
              <w:spacing w:after="60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 w:rsidRPr="00F37E5A">
              <w:rPr>
                <w:rFonts w:ascii="Calibri" w:hAnsi="Calibri"/>
                <w:sz w:val="18"/>
                <w:szCs w:val="18"/>
                <w:lang w:val="hr-HR"/>
              </w:rPr>
              <w:t>Doc.dr.sc. Goran Arbanas</w:t>
            </w:r>
          </w:p>
        </w:tc>
        <w:tc>
          <w:tcPr>
            <w:tcW w:w="106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3982B372" w14:textId="77777777" w:rsidR="00661C74" w:rsidRPr="002971B9" w:rsidRDefault="00661C74" w:rsidP="00A22F2B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</w:p>
        </w:tc>
        <w:tc>
          <w:tcPr>
            <w:tcW w:w="106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662AF175" w14:textId="77777777" w:rsidR="00661C74" w:rsidRPr="002971B9" w:rsidRDefault="00661C74" w:rsidP="00A22F2B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</w:p>
        </w:tc>
        <w:tc>
          <w:tcPr>
            <w:tcW w:w="106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187DF591" w14:textId="77777777" w:rsidR="00661C74" w:rsidRPr="002971B9" w:rsidRDefault="00661C74" w:rsidP="00A22F2B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</w:p>
        </w:tc>
        <w:tc>
          <w:tcPr>
            <w:tcW w:w="106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334269E8" w14:textId="77777777" w:rsidR="00661C74" w:rsidRPr="002971B9" w:rsidRDefault="00661C74" w:rsidP="00A22F2B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</w:p>
        </w:tc>
      </w:tr>
      <w:tr w:rsidR="00661C74" w:rsidRPr="00F37E5A" w14:paraId="2C60D971" w14:textId="77777777" w:rsidTr="00A22F2B">
        <w:trPr>
          <w:trHeight w:val="336"/>
        </w:trPr>
        <w:tc>
          <w:tcPr>
            <w:tcW w:w="896" w:type="dxa"/>
            <w:vMerge/>
            <w:tcBorders>
              <w:top w:val="single" w:sz="6" w:space="0" w:color="0000FF"/>
              <w:left w:val="single" w:sz="6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2AE5A926" w14:textId="77777777" w:rsidR="00661C74" w:rsidRPr="00F37E5A" w:rsidRDefault="00661C74" w:rsidP="00A22F2B">
            <w:pPr>
              <w:jc w:val="both"/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</w:p>
        </w:tc>
        <w:tc>
          <w:tcPr>
            <w:tcW w:w="2099" w:type="dxa"/>
            <w:tcBorders>
              <w:top w:val="single" w:sz="4" w:space="0" w:color="0000FF"/>
              <w:left w:val="single" w:sz="4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4796F12B" w14:textId="77777777" w:rsidR="00661C74" w:rsidRPr="00F37E5A" w:rsidRDefault="00661C74" w:rsidP="00A22F2B">
            <w:pPr>
              <w:spacing w:after="60"/>
              <w:ind w:right="113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 w:rsidRPr="00F37E5A">
              <w:rPr>
                <w:rFonts w:ascii="Calibri" w:hAnsi="Calibri"/>
                <w:sz w:val="18"/>
                <w:szCs w:val="18"/>
                <w:lang w:val="hr-HR"/>
              </w:rPr>
              <w:t>Higijena i epidemiologija</w:t>
            </w:r>
          </w:p>
        </w:tc>
        <w:tc>
          <w:tcPr>
            <w:tcW w:w="197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04AEDAB6" w14:textId="77777777" w:rsidR="00661C74" w:rsidRPr="00F37E5A" w:rsidRDefault="00661C74" w:rsidP="00A22F2B">
            <w:pPr>
              <w:spacing w:after="60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 w:rsidRPr="00F37E5A">
              <w:rPr>
                <w:rFonts w:ascii="Calibri" w:hAnsi="Calibri"/>
                <w:sz w:val="18"/>
                <w:szCs w:val="18"/>
                <w:lang w:val="hr-HR"/>
              </w:rPr>
              <w:t>Predavač Danijela Lakošeljac</w:t>
            </w:r>
          </w:p>
        </w:tc>
        <w:tc>
          <w:tcPr>
            <w:tcW w:w="106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430934A9" w14:textId="77777777" w:rsidR="00661C74" w:rsidRPr="00F37E5A" w:rsidRDefault="00661C74" w:rsidP="00A22F2B">
            <w:pPr>
              <w:spacing w:after="60"/>
              <w:contextualSpacing/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</w:p>
        </w:tc>
        <w:tc>
          <w:tcPr>
            <w:tcW w:w="106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5336083E" w14:textId="77777777" w:rsidR="00661C74" w:rsidRPr="00F37E5A" w:rsidRDefault="00661C74" w:rsidP="00A22F2B">
            <w:pPr>
              <w:spacing w:after="60"/>
              <w:contextualSpacing/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</w:p>
        </w:tc>
        <w:tc>
          <w:tcPr>
            <w:tcW w:w="106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5AE70BFD" w14:textId="77777777" w:rsidR="00661C74" w:rsidRPr="00F37E5A" w:rsidRDefault="00661C74" w:rsidP="00A22F2B">
            <w:pPr>
              <w:spacing w:after="60"/>
              <w:contextualSpacing/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</w:p>
        </w:tc>
        <w:tc>
          <w:tcPr>
            <w:tcW w:w="106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6CC3BE1A" w14:textId="77777777" w:rsidR="00661C74" w:rsidRPr="00F37E5A" w:rsidRDefault="00661C74" w:rsidP="00A22F2B">
            <w:pPr>
              <w:spacing w:after="60"/>
              <w:contextualSpacing/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</w:p>
        </w:tc>
      </w:tr>
    </w:tbl>
    <w:p w14:paraId="3F14FED4" w14:textId="77777777" w:rsidR="00702AE4" w:rsidRDefault="00702AE4"/>
    <w:sectPr w:rsidR="0070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C74"/>
    <w:rsid w:val="000D425A"/>
    <w:rsid w:val="000D47E9"/>
    <w:rsid w:val="00187387"/>
    <w:rsid w:val="00215823"/>
    <w:rsid w:val="002716D2"/>
    <w:rsid w:val="002923CE"/>
    <w:rsid w:val="002E227B"/>
    <w:rsid w:val="00341306"/>
    <w:rsid w:val="0035466F"/>
    <w:rsid w:val="00416C89"/>
    <w:rsid w:val="00420E64"/>
    <w:rsid w:val="00505F7D"/>
    <w:rsid w:val="00661C74"/>
    <w:rsid w:val="00702AE4"/>
    <w:rsid w:val="007202F1"/>
    <w:rsid w:val="007B0358"/>
    <w:rsid w:val="00820735"/>
    <w:rsid w:val="00840CC4"/>
    <w:rsid w:val="009A63DE"/>
    <w:rsid w:val="00B255C0"/>
    <w:rsid w:val="00C1453E"/>
    <w:rsid w:val="00DD4B3E"/>
    <w:rsid w:val="00EB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D79F"/>
  <w15:chartTrackingRefBased/>
  <w15:docId w15:val="{96C453AC-A3F0-4C6C-9E7C-8F3BBA96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1C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Sanković</dc:creator>
  <cp:keywords/>
  <dc:description/>
  <cp:lastModifiedBy>Sanja Sanković</cp:lastModifiedBy>
  <cp:revision>22</cp:revision>
  <dcterms:created xsi:type="dcterms:W3CDTF">2023-07-14T12:55:00Z</dcterms:created>
  <dcterms:modified xsi:type="dcterms:W3CDTF">2023-09-05T11:59:00Z</dcterms:modified>
</cp:coreProperties>
</file>